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068BA4" w14:textId="775D640F" w:rsidR="00DA502E" w:rsidRPr="0037034C" w:rsidRDefault="00975C19" w:rsidP="00AE46D5">
      <w:pPr>
        <w:pStyle w:val="Prrafodelista"/>
        <w:numPr>
          <w:ilvl w:val="0"/>
          <w:numId w:val="2"/>
        </w:numPr>
        <w:tabs>
          <w:tab w:val="left" w:pos="379"/>
        </w:tabs>
        <w:spacing w:before="93" w:line="276" w:lineRule="auto"/>
        <w:ind w:right="231" w:firstLine="40"/>
        <w:rPr>
          <w:rFonts w:ascii="Arial" w:hAnsi="Arial" w:cs="Arial"/>
        </w:rPr>
      </w:pPr>
      <w:r w:rsidRPr="0037034C">
        <w:rPr>
          <w:rFonts w:ascii="Arial" w:hAnsi="Arial" w:cs="Arial"/>
          <w:b/>
        </w:rPr>
        <w:t>OBJETIVO</w:t>
      </w:r>
      <w:r w:rsidR="00943011" w:rsidRPr="0037034C">
        <w:rPr>
          <w:rFonts w:ascii="Arial" w:hAnsi="Arial" w:cs="Arial"/>
          <w:b/>
        </w:rPr>
        <w:t>.</w:t>
      </w:r>
      <w:r w:rsidRPr="0037034C">
        <w:rPr>
          <w:rFonts w:ascii="Arial" w:hAnsi="Arial" w:cs="Arial"/>
          <w:b/>
        </w:rPr>
        <w:t xml:space="preserve"> </w:t>
      </w:r>
      <w:r w:rsidR="002F7490" w:rsidRPr="0037034C">
        <w:rPr>
          <w:rFonts w:ascii="Arial" w:hAnsi="Arial" w:cs="Arial"/>
          <w:bCs/>
        </w:rPr>
        <w:t>Brindar</w:t>
      </w:r>
      <w:r w:rsidR="0055458A" w:rsidRPr="0037034C">
        <w:rPr>
          <w:rFonts w:ascii="Arial" w:hAnsi="Arial" w:cs="Arial"/>
        </w:rPr>
        <w:t xml:space="preserve"> </w:t>
      </w:r>
      <w:r w:rsidRPr="0037034C">
        <w:rPr>
          <w:rFonts w:ascii="Arial" w:hAnsi="Arial" w:cs="Arial"/>
        </w:rPr>
        <w:t xml:space="preserve">instrucciones para </w:t>
      </w:r>
      <w:r w:rsidR="002F32D2" w:rsidRPr="0037034C">
        <w:rPr>
          <w:rFonts w:ascii="Arial" w:hAnsi="Arial" w:cs="Arial"/>
        </w:rPr>
        <w:t>el correcto diligenciamiento y relación de los soportes</w:t>
      </w:r>
      <w:r w:rsidR="00055C7D" w:rsidRPr="0037034C">
        <w:rPr>
          <w:rFonts w:ascii="Arial" w:hAnsi="Arial" w:cs="Arial"/>
        </w:rPr>
        <w:t>, que</w:t>
      </w:r>
      <w:r w:rsidR="002F32D2" w:rsidRPr="0037034C">
        <w:rPr>
          <w:rFonts w:ascii="Arial" w:hAnsi="Arial" w:cs="Arial"/>
        </w:rPr>
        <w:t xml:space="preserve"> los contratistas o proveedores deben allegar máximo 5 días hábiles </w:t>
      </w:r>
      <w:r w:rsidR="00B823EB" w:rsidRPr="0037034C">
        <w:rPr>
          <w:rFonts w:ascii="Arial" w:hAnsi="Arial" w:cs="Arial"/>
        </w:rPr>
        <w:t xml:space="preserve">después de ejecutado el evento </w:t>
      </w:r>
      <w:r w:rsidR="002F32D2" w:rsidRPr="0037034C">
        <w:rPr>
          <w:rFonts w:ascii="Arial" w:hAnsi="Arial" w:cs="Arial"/>
        </w:rPr>
        <w:t>de los eventos</w:t>
      </w:r>
      <w:r w:rsidRPr="0037034C">
        <w:rPr>
          <w:rFonts w:ascii="Arial" w:hAnsi="Arial" w:cs="Arial"/>
        </w:rPr>
        <w:t xml:space="preserve"> </w:t>
      </w:r>
      <w:r w:rsidR="002F7490" w:rsidRPr="0037034C">
        <w:rPr>
          <w:rFonts w:ascii="Arial" w:hAnsi="Arial" w:cs="Arial"/>
        </w:rPr>
        <w:t>de las</w:t>
      </w:r>
      <w:r w:rsidR="002F32D2" w:rsidRPr="0037034C">
        <w:rPr>
          <w:rFonts w:ascii="Arial" w:hAnsi="Arial" w:cs="Arial"/>
        </w:rPr>
        <w:t xml:space="preserve"> gerencias Departamentales</w:t>
      </w:r>
      <w:r w:rsidR="00055C7D" w:rsidRPr="0037034C">
        <w:rPr>
          <w:rFonts w:ascii="Arial" w:hAnsi="Arial" w:cs="Arial"/>
        </w:rPr>
        <w:t>, en los cuales participan los funcionarios y beneficiarios</w:t>
      </w:r>
      <w:r w:rsidR="002F32D2" w:rsidRPr="0037034C">
        <w:rPr>
          <w:rFonts w:ascii="Arial" w:hAnsi="Arial" w:cs="Arial"/>
        </w:rPr>
        <w:t>.</w:t>
      </w:r>
    </w:p>
    <w:p w14:paraId="1527CAB4" w14:textId="77777777" w:rsidR="00DA502E" w:rsidRPr="0037034C" w:rsidRDefault="00DA502E" w:rsidP="00AE46D5">
      <w:pPr>
        <w:pStyle w:val="Textoindependiente"/>
        <w:spacing w:before="10" w:line="276" w:lineRule="auto"/>
        <w:jc w:val="both"/>
        <w:rPr>
          <w:rFonts w:ascii="Arial" w:hAnsi="Arial" w:cs="Arial"/>
        </w:rPr>
      </w:pPr>
    </w:p>
    <w:p w14:paraId="329810BE" w14:textId="494F8875" w:rsidR="00DA502E" w:rsidRPr="0037034C" w:rsidRDefault="00AE46D5" w:rsidP="00AE46D5">
      <w:pPr>
        <w:pStyle w:val="Ttulo1"/>
        <w:numPr>
          <w:ilvl w:val="0"/>
          <w:numId w:val="2"/>
        </w:numPr>
        <w:tabs>
          <w:tab w:val="left" w:pos="349"/>
        </w:tabs>
        <w:spacing w:line="276" w:lineRule="auto"/>
        <w:ind w:left="349" w:hanging="247"/>
        <w:jc w:val="both"/>
      </w:pPr>
      <w:r w:rsidRPr="0037034C">
        <w:t>DEFINICIONES.</w:t>
      </w:r>
    </w:p>
    <w:p w14:paraId="0EC70917" w14:textId="77777777" w:rsidR="00DA502E" w:rsidRPr="0037034C" w:rsidRDefault="00DA502E" w:rsidP="00AE46D5">
      <w:pPr>
        <w:pStyle w:val="Textoindependiente"/>
        <w:spacing w:line="276" w:lineRule="auto"/>
        <w:jc w:val="both"/>
        <w:rPr>
          <w:rFonts w:ascii="Arial" w:hAnsi="Arial" w:cs="Arial"/>
          <w:b/>
        </w:rPr>
      </w:pPr>
    </w:p>
    <w:p w14:paraId="43C97E9A" w14:textId="240AA27A" w:rsidR="00C61947" w:rsidRDefault="00C61947" w:rsidP="00C61947">
      <w:pPr>
        <w:pStyle w:val="Prrafodelista"/>
        <w:numPr>
          <w:ilvl w:val="1"/>
          <w:numId w:val="2"/>
        </w:numPr>
        <w:tabs>
          <w:tab w:val="left" w:pos="599"/>
        </w:tabs>
        <w:spacing w:line="276" w:lineRule="auto"/>
        <w:ind w:right="235" w:firstLine="0"/>
        <w:rPr>
          <w:rFonts w:ascii="Arial" w:hAnsi="Arial" w:cs="Arial"/>
        </w:rPr>
      </w:pPr>
      <w:r w:rsidRPr="0037034C">
        <w:rPr>
          <w:rFonts w:ascii="Arial" w:hAnsi="Arial" w:cs="Arial"/>
          <w:b/>
        </w:rPr>
        <w:t>Beneficiarios</w:t>
      </w:r>
      <w:r w:rsidRPr="0037034C">
        <w:rPr>
          <w:rFonts w:ascii="Arial" w:hAnsi="Arial" w:cs="Arial"/>
        </w:rPr>
        <w:t>.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Persona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que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recibe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y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participa de las actividades establecidas</w:t>
      </w:r>
      <w:r w:rsidRPr="0037034C">
        <w:rPr>
          <w:rFonts w:ascii="Arial" w:hAnsi="Arial" w:cs="Arial"/>
          <w:spacing w:val="1"/>
        </w:rPr>
        <w:t xml:space="preserve"> dentro de los </w:t>
      </w:r>
      <w:r w:rsidRPr="0037034C">
        <w:rPr>
          <w:rFonts w:ascii="Arial" w:hAnsi="Arial" w:cs="Arial"/>
        </w:rPr>
        <w:t>programas</w:t>
      </w:r>
      <w:r w:rsidRPr="0037034C">
        <w:rPr>
          <w:rFonts w:ascii="Arial" w:hAnsi="Arial" w:cs="Arial"/>
          <w:spacing w:val="-1"/>
        </w:rPr>
        <w:t xml:space="preserve"> </w:t>
      </w:r>
      <w:r w:rsidRPr="0037034C">
        <w:rPr>
          <w:rFonts w:ascii="Arial" w:hAnsi="Arial" w:cs="Arial"/>
        </w:rPr>
        <w:t>de</w:t>
      </w:r>
      <w:r w:rsidRPr="0037034C">
        <w:rPr>
          <w:rFonts w:ascii="Arial" w:hAnsi="Arial" w:cs="Arial"/>
          <w:spacing w:val="-2"/>
        </w:rPr>
        <w:t xml:space="preserve"> </w:t>
      </w:r>
      <w:r w:rsidRPr="0037034C">
        <w:rPr>
          <w:rFonts w:ascii="Arial" w:hAnsi="Arial" w:cs="Arial"/>
        </w:rPr>
        <w:t>Desarrollo y Bienestar Social.</w:t>
      </w:r>
    </w:p>
    <w:p w14:paraId="4707F591" w14:textId="77777777" w:rsidR="00C61947" w:rsidRPr="0037034C" w:rsidRDefault="00C61947" w:rsidP="00C61947">
      <w:pPr>
        <w:pStyle w:val="Prrafodelista"/>
        <w:tabs>
          <w:tab w:val="left" w:pos="599"/>
        </w:tabs>
        <w:spacing w:line="276" w:lineRule="auto"/>
        <w:ind w:left="439" w:right="235" w:firstLine="0"/>
        <w:rPr>
          <w:rFonts w:ascii="Arial" w:hAnsi="Arial" w:cs="Arial"/>
        </w:rPr>
      </w:pPr>
    </w:p>
    <w:p w14:paraId="5CE8CC2A" w14:textId="07A667B1" w:rsidR="00055C7D" w:rsidRDefault="00055C7D" w:rsidP="00AE46D5">
      <w:pPr>
        <w:pStyle w:val="Prrafodelista"/>
        <w:numPr>
          <w:ilvl w:val="1"/>
          <w:numId w:val="2"/>
        </w:numPr>
        <w:tabs>
          <w:tab w:val="left" w:pos="541"/>
        </w:tabs>
        <w:spacing w:before="1" w:line="276" w:lineRule="auto"/>
        <w:ind w:right="233" w:firstLine="0"/>
        <w:rPr>
          <w:rFonts w:ascii="Arial" w:hAnsi="Arial" w:cs="Arial"/>
        </w:rPr>
      </w:pPr>
      <w:r w:rsidRPr="0037034C">
        <w:rPr>
          <w:rFonts w:ascii="Arial" w:hAnsi="Arial" w:cs="Arial"/>
          <w:b/>
        </w:rPr>
        <w:t>Eventos</w:t>
      </w:r>
      <w:r w:rsidR="00F4218A" w:rsidRPr="0037034C">
        <w:rPr>
          <w:rFonts w:ascii="Arial" w:hAnsi="Arial" w:cs="Arial"/>
        </w:rPr>
        <w:t>.</w:t>
      </w:r>
      <w:r w:rsidRPr="0037034C">
        <w:rPr>
          <w:rFonts w:ascii="Arial" w:hAnsi="Arial" w:cs="Arial"/>
        </w:rPr>
        <w:t xml:space="preserve"> Actividades planteadas y desarrolladas dentro de </w:t>
      </w:r>
      <w:r w:rsidRPr="0037034C">
        <w:rPr>
          <w:rFonts w:ascii="Arial" w:hAnsi="Arial" w:cs="Arial"/>
          <w:spacing w:val="1"/>
        </w:rPr>
        <w:t xml:space="preserve">los </w:t>
      </w:r>
      <w:r w:rsidRPr="0037034C">
        <w:rPr>
          <w:rFonts w:ascii="Arial" w:hAnsi="Arial" w:cs="Arial"/>
        </w:rPr>
        <w:t>programas</w:t>
      </w:r>
      <w:r w:rsidRPr="0037034C">
        <w:rPr>
          <w:rFonts w:ascii="Arial" w:hAnsi="Arial" w:cs="Arial"/>
          <w:spacing w:val="-1"/>
        </w:rPr>
        <w:t xml:space="preserve"> </w:t>
      </w:r>
      <w:r w:rsidRPr="0037034C">
        <w:rPr>
          <w:rFonts w:ascii="Arial" w:hAnsi="Arial" w:cs="Arial"/>
        </w:rPr>
        <w:t>de</w:t>
      </w:r>
      <w:r w:rsidRPr="0037034C">
        <w:rPr>
          <w:rFonts w:ascii="Arial" w:hAnsi="Arial" w:cs="Arial"/>
          <w:spacing w:val="-2"/>
        </w:rPr>
        <w:t xml:space="preserve"> </w:t>
      </w:r>
      <w:r w:rsidRPr="0037034C">
        <w:rPr>
          <w:rFonts w:ascii="Arial" w:hAnsi="Arial" w:cs="Arial"/>
        </w:rPr>
        <w:t>Desarrollo</w:t>
      </w:r>
      <w:r w:rsidR="00FD106C" w:rsidRPr="0037034C">
        <w:rPr>
          <w:rFonts w:ascii="Arial" w:hAnsi="Arial" w:cs="Arial"/>
        </w:rPr>
        <w:t xml:space="preserve"> y</w:t>
      </w:r>
      <w:r w:rsidRPr="0037034C">
        <w:rPr>
          <w:rFonts w:ascii="Arial" w:hAnsi="Arial" w:cs="Arial"/>
        </w:rPr>
        <w:t xml:space="preserve"> </w:t>
      </w:r>
      <w:r w:rsidR="00FD106C" w:rsidRPr="0037034C">
        <w:rPr>
          <w:rFonts w:ascii="Arial" w:hAnsi="Arial" w:cs="Arial"/>
        </w:rPr>
        <w:t>Bienestar</w:t>
      </w:r>
      <w:r w:rsidR="00FD106C" w:rsidRPr="0037034C">
        <w:rPr>
          <w:rFonts w:ascii="Arial" w:hAnsi="Arial" w:cs="Arial"/>
          <w:spacing w:val="-1"/>
        </w:rPr>
        <w:t xml:space="preserve"> </w:t>
      </w:r>
      <w:r w:rsidR="00FD106C" w:rsidRPr="0037034C">
        <w:rPr>
          <w:rFonts w:ascii="Arial" w:hAnsi="Arial" w:cs="Arial"/>
          <w:spacing w:val="-2"/>
        </w:rPr>
        <w:t>Social</w:t>
      </w:r>
      <w:r w:rsidRPr="0037034C">
        <w:rPr>
          <w:rFonts w:ascii="Arial" w:hAnsi="Arial" w:cs="Arial"/>
        </w:rPr>
        <w:t xml:space="preserve">, dirigidas a los funcionarios y sus familias de cada Gerencia </w:t>
      </w:r>
      <w:r w:rsidR="002F7490" w:rsidRPr="0037034C">
        <w:rPr>
          <w:rFonts w:ascii="Arial" w:hAnsi="Arial" w:cs="Arial"/>
        </w:rPr>
        <w:t>Departamental</w:t>
      </w:r>
      <w:r w:rsidRPr="0037034C">
        <w:rPr>
          <w:rFonts w:ascii="Arial" w:hAnsi="Arial" w:cs="Arial"/>
        </w:rPr>
        <w:t>.</w:t>
      </w:r>
    </w:p>
    <w:p w14:paraId="7EA3A2B2" w14:textId="77777777" w:rsidR="00C61947" w:rsidRPr="00C61947" w:rsidRDefault="00C61947" w:rsidP="00C61947">
      <w:pPr>
        <w:pStyle w:val="Prrafodelista"/>
        <w:rPr>
          <w:rFonts w:ascii="Arial" w:hAnsi="Arial" w:cs="Arial"/>
        </w:rPr>
      </w:pPr>
    </w:p>
    <w:p w14:paraId="0AC76C95" w14:textId="77777777" w:rsidR="00C61947" w:rsidRPr="0037034C" w:rsidRDefault="00C61947" w:rsidP="00C61947">
      <w:pPr>
        <w:pStyle w:val="Prrafodelista"/>
        <w:numPr>
          <w:ilvl w:val="1"/>
          <w:numId w:val="2"/>
        </w:numPr>
        <w:tabs>
          <w:tab w:val="left" w:pos="541"/>
        </w:tabs>
        <w:spacing w:before="1" w:line="276" w:lineRule="auto"/>
        <w:ind w:right="233" w:firstLine="0"/>
        <w:rPr>
          <w:rFonts w:ascii="Arial" w:hAnsi="Arial" w:cs="Arial"/>
        </w:rPr>
      </w:pPr>
      <w:r w:rsidRPr="0037034C">
        <w:rPr>
          <w:rFonts w:ascii="Arial" w:hAnsi="Arial" w:cs="Arial"/>
          <w:b/>
        </w:rPr>
        <w:t>Soportes</w:t>
      </w:r>
      <w:r w:rsidRPr="0037034C">
        <w:rPr>
          <w:rFonts w:ascii="Arial" w:hAnsi="Arial" w:cs="Arial"/>
        </w:rPr>
        <w:t>. Documentos que se deben entregar con las evidencias de cada actividad, emitido por el contratista a quien se adjudique el contrato, los cuales deben cumplir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con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las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características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establecidas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en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el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pliego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de</w:t>
      </w:r>
      <w:r w:rsidRPr="0037034C">
        <w:rPr>
          <w:rFonts w:ascii="Arial" w:hAnsi="Arial" w:cs="Arial"/>
          <w:spacing w:val="1"/>
        </w:rPr>
        <w:t xml:space="preserve"> </w:t>
      </w:r>
      <w:r w:rsidRPr="0037034C">
        <w:rPr>
          <w:rFonts w:ascii="Arial" w:hAnsi="Arial" w:cs="Arial"/>
        </w:rPr>
        <w:t>condiciones.</w:t>
      </w:r>
    </w:p>
    <w:p w14:paraId="15E49E8F" w14:textId="77777777" w:rsidR="00C61947" w:rsidRPr="0037034C" w:rsidRDefault="00C61947" w:rsidP="00C61947">
      <w:pPr>
        <w:pStyle w:val="Prrafodelista"/>
        <w:tabs>
          <w:tab w:val="left" w:pos="541"/>
        </w:tabs>
        <w:spacing w:before="1" w:line="276" w:lineRule="auto"/>
        <w:ind w:left="439" w:right="233" w:firstLine="0"/>
        <w:rPr>
          <w:rFonts w:ascii="Arial" w:hAnsi="Arial" w:cs="Arial"/>
        </w:rPr>
      </w:pPr>
    </w:p>
    <w:p w14:paraId="3E87CAB2" w14:textId="77777777" w:rsidR="00DA502E" w:rsidRPr="0037034C" w:rsidRDefault="00DA502E" w:rsidP="00AE46D5">
      <w:pPr>
        <w:pStyle w:val="Textoindependiente"/>
        <w:spacing w:before="11" w:line="276" w:lineRule="auto"/>
        <w:jc w:val="both"/>
        <w:rPr>
          <w:rFonts w:ascii="Arial" w:hAnsi="Arial" w:cs="Arial"/>
        </w:rPr>
      </w:pPr>
    </w:p>
    <w:p w14:paraId="7A77DEFC" w14:textId="47E69980" w:rsidR="00DA502E" w:rsidRPr="0037034C" w:rsidRDefault="00AE46D5" w:rsidP="00AE46D5">
      <w:pPr>
        <w:pStyle w:val="Ttulo1"/>
        <w:numPr>
          <w:ilvl w:val="0"/>
          <w:numId w:val="2"/>
        </w:numPr>
        <w:tabs>
          <w:tab w:val="left" w:pos="349"/>
        </w:tabs>
        <w:spacing w:line="276" w:lineRule="auto"/>
        <w:ind w:left="349" w:hanging="247"/>
        <w:jc w:val="both"/>
      </w:pPr>
      <w:r w:rsidRPr="0037034C">
        <w:t>DESARROLLO.</w:t>
      </w:r>
    </w:p>
    <w:p w14:paraId="63B25EF5" w14:textId="77777777" w:rsidR="00E67E78" w:rsidRPr="0037034C" w:rsidRDefault="00E67E78" w:rsidP="00AE46D5">
      <w:pPr>
        <w:pStyle w:val="Ttulo1"/>
        <w:tabs>
          <w:tab w:val="left" w:pos="349"/>
        </w:tabs>
        <w:spacing w:line="276" w:lineRule="auto"/>
        <w:jc w:val="both"/>
      </w:pPr>
    </w:p>
    <w:p w14:paraId="4CF1CF1F" w14:textId="0748C33C" w:rsidR="00E67E78" w:rsidRPr="0037034C" w:rsidRDefault="00E67E78" w:rsidP="00AE46D5">
      <w:pPr>
        <w:widowControl/>
        <w:autoSpaceDE/>
        <w:autoSpaceDN/>
        <w:spacing w:line="276" w:lineRule="auto"/>
        <w:ind w:right="252"/>
        <w:contextualSpacing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Relación de so</w:t>
      </w:r>
      <w:r w:rsidR="00FD106C" w:rsidRPr="0037034C">
        <w:rPr>
          <w:rFonts w:ascii="Arial" w:hAnsi="Arial" w:cs="Arial"/>
          <w:lang w:val="es-CO"/>
        </w:rPr>
        <w:t xml:space="preserve">portes y/o documentación que </w:t>
      </w:r>
      <w:r w:rsidRPr="0037034C">
        <w:rPr>
          <w:rFonts w:ascii="Arial" w:hAnsi="Arial" w:cs="Arial"/>
          <w:lang w:val="es-CO"/>
        </w:rPr>
        <w:t xml:space="preserve">debe enviar, </w:t>
      </w:r>
      <w:r w:rsidRPr="0037034C">
        <w:rPr>
          <w:rFonts w:ascii="Arial" w:hAnsi="Arial" w:cs="Arial"/>
        </w:rPr>
        <w:t xml:space="preserve">emitido por el </w:t>
      </w:r>
      <w:r w:rsidR="00915B24" w:rsidRPr="0037034C">
        <w:rPr>
          <w:rFonts w:ascii="Arial" w:hAnsi="Arial" w:cs="Arial"/>
        </w:rPr>
        <w:t>contratista</w:t>
      </w:r>
      <w:r w:rsidRPr="0037034C">
        <w:rPr>
          <w:rFonts w:ascii="Arial" w:hAnsi="Arial" w:cs="Arial"/>
        </w:rPr>
        <w:t xml:space="preserve"> a quien se adjudique el contrato</w:t>
      </w:r>
      <w:r w:rsidRPr="0037034C">
        <w:rPr>
          <w:rFonts w:ascii="Arial" w:hAnsi="Arial" w:cs="Arial"/>
          <w:lang w:val="es-CO"/>
        </w:rPr>
        <w:t xml:space="preserve"> como soporte para pagos, como son: </w:t>
      </w:r>
    </w:p>
    <w:p w14:paraId="73A3A43C" w14:textId="77777777" w:rsidR="00E67E78" w:rsidRPr="0037034C" w:rsidRDefault="00E67E78" w:rsidP="00AE46D5">
      <w:pPr>
        <w:spacing w:line="276" w:lineRule="auto"/>
        <w:jc w:val="both"/>
        <w:rPr>
          <w:rFonts w:ascii="Arial" w:hAnsi="Arial" w:cs="Arial"/>
          <w:lang w:val="es-CO"/>
        </w:rPr>
      </w:pPr>
    </w:p>
    <w:p w14:paraId="67E0990A" w14:textId="48A08E31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Informe general de la actividad</w:t>
      </w:r>
      <w:r w:rsidR="002F7490" w:rsidRPr="0037034C">
        <w:rPr>
          <w:rFonts w:ascii="Arial" w:hAnsi="Arial" w:cs="Arial"/>
          <w:lang w:val="es-CO"/>
        </w:rPr>
        <w:t>.</w:t>
      </w:r>
    </w:p>
    <w:p w14:paraId="2E5C0F97" w14:textId="093F2AC2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Recib</w:t>
      </w:r>
      <w:r w:rsidR="00F4218A" w:rsidRPr="0037034C">
        <w:rPr>
          <w:rFonts w:ascii="Arial" w:hAnsi="Arial" w:cs="Arial"/>
          <w:lang w:val="es-CO"/>
        </w:rPr>
        <w:t>o a satisfacción por parte del gerente d</w:t>
      </w:r>
      <w:r w:rsidRPr="0037034C">
        <w:rPr>
          <w:rFonts w:ascii="Arial" w:hAnsi="Arial" w:cs="Arial"/>
          <w:lang w:val="es-CO"/>
        </w:rPr>
        <w:t>epartamental</w:t>
      </w:r>
      <w:r w:rsidR="002F7490" w:rsidRPr="0037034C">
        <w:rPr>
          <w:rFonts w:ascii="Arial" w:hAnsi="Arial" w:cs="Arial"/>
          <w:lang w:val="es-CO"/>
        </w:rPr>
        <w:t>.</w:t>
      </w:r>
    </w:p>
    <w:p w14:paraId="1CCEF078" w14:textId="506AC185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Factura</w:t>
      </w:r>
      <w:r w:rsidR="002F7490" w:rsidRPr="0037034C">
        <w:rPr>
          <w:rFonts w:ascii="Arial" w:hAnsi="Arial" w:cs="Arial"/>
          <w:lang w:val="es-CO"/>
        </w:rPr>
        <w:t>.</w:t>
      </w:r>
    </w:p>
    <w:p w14:paraId="49EBF28D" w14:textId="218E83F6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 xml:space="preserve">Registro Fotográfico de la actividad </w:t>
      </w:r>
      <w:r w:rsidR="00915B24" w:rsidRPr="0037034C">
        <w:rPr>
          <w:rFonts w:ascii="Arial" w:hAnsi="Arial" w:cs="Arial"/>
          <w:lang w:val="es-CO"/>
        </w:rPr>
        <w:t xml:space="preserve">sobre escenarios y/o logística (No se deben enviar registros fotográficos </w:t>
      </w:r>
      <w:r w:rsidR="006E2213" w:rsidRPr="0037034C">
        <w:rPr>
          <w:rFonts w:ascii="Arial" w:hAnsi="Arial" w:cs="Arial"/>
          <w:lang w:val="es-CO"/>
        </w:rPr>
        <w:t>de los rostros de los participa</w:t>
      </w:r>
      <w:r w:rsidR="00915B24" w:rsidRPr="0037034C">
        <w:rPr>
          <w:rFonts w:ascii="Arial" w:hAnsi="Arial" w:cs="Arial"/>
          <w:lang w:val="es-CO"/>
        </w:rPr>
        <w:t>ntes)</w:t>
      </w:r>
    </w:p>
    <w:p w14:paraId="7BC4E595" w14:textId="4AB9DF78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Planillas de asistencia y/o conexión</w:t>
      </w:r>
      <w:r w:rsidR="002F7490" w:rsidRPr="0037034C">
        <w:rPr>
          <w:rFonts w:ascii="Arial" w:hAnsi="Arial" w:cs="Arial"/>
          <w:lang w:val="es-CO"/>
        </w:rPr>
        <w:t>.</w:t>
      </w:r>
    </w:p>
    <w:p w14:paraId="4BA88794" w14:textId="3D143173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Planillas de entrega de materiales de apoyo y/o implementos deportivos o uniformes, con la respectiva firma de cada funcionario</w:t>
      </w:r>
      <w:r w:rsidR="002F7490" w:rsidRPr="0037034C">
        <w:rPr>
          <w:rFonts w:ascii="Arial" w:hAnsi="Arial" w:cs="Arial"/>
          <w:lang w:val="es-CO"/>
        </w:rPr>
        <w:t>.</w:t>
      </w:r>
    </w:p>
    <w:p w14:paraId="1B661BC0" w14:textId="527BCF35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Encuesta de satisfacción</w:t>
      </w:r>
      <w:r w:rsidR="002F7490" w:rsidRPr="0037034C">
        <w:rPr>
          <w:rFonts w:ascii="Arial" w:hAnsi="Arial" w:cs="Arial"/>
          <w:lang w:val="es-CO"/>
        </w:rPr>
        <w:t>.</w:t>
      </w:r>
    </w:p>
    <w:p w14:paraId="37434634" w14:textId="72C9032F" w:rsidR="00E67E78" w:rsidRPr="0037034C" w:rsidRDefault="00E67E78" w:rsidP="00AE46D5">
      <w:pPr>
        <w:pStyle w:val="Prrafodelista"/>
        <w:widowControl/>
        <w:numPr>
          <w:ilvl w:val="0"/>
          <w:numId w:val="5"/>
        </w:numPr>
        <w:autoSpaceDE/>
        <w:autoSpaceDN/>
        <w:spacing w:line="276" w:lineRule="auto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Parafiscales</w:t>
      </w:r>
      <w:r w:rsidR="002F7490" w:rsidRPr="0037034C">
        <w:rPr>
          <w:rFonts w:ascii="Arial" w:hAnsi="Arial" w:cs="Arial"/>
          <w:lang w:val="es-CO"/>
        </w:rPr>
        <w:t>.</w:t>
      </w:r>
    </w:p>
    <w:p w14:paraId="2AE90E3C" w14:textId="77777777" w:rsidR="00DA502E" w:rsidRPr="0037034C" w:rsidRDefault="00DA502E" w:rsidP="00AE46D5">
      <w:pPr>
        <w:pStyle w:val="Textoindependiente"/>
        <w:spacing w:line="276" w:lineRule="auto"/>
        <w:jc w:val="both"/>
        <w:rPr>
          <w:rFonts w:ascii="Arial" w:hAnsi="Arial" w:cs="Arial"/>
          <w:b/>
        </w:rPr>
      </w:pPr>
    </w:p>
    <w:p w14:paraId="49D3E95D" w14:textId="77777777" w:rsidR="00DA502E" w:rsidRPr="0037034C" w:rsidRDefault="00E67E78" w:rsidP="00AE46D5">
      <w:pPr>
        <w:pStyle w:val="Prrafodelista"/>
        <w:numPr>
          <w:ilvl w:val="1"/>
          <w:numId w:val="2"/>
        </w:numPr>
        <w:tabs>
          <w:tab w:val="left" w:pos="532"/>
        </w:tabs>
        <w:spacing w:before="1" w:line="276" w:lineRule="auto"/>
        <w:ind w:left="531" w:hanging="430"/>
        <w:rPr>
          <w:rFonts w:ascii="Arial" w:hAnsi="Arial" w:cs="Arial"/>
          <w:b/>
        </w:rPr>
      </w:pPr>
      <w:r w:rsidRPr="0037034C">
        <w:rPr>
          <w:rFonts w:ascii="Arial" w:hAnsi="Arial" w:cs="Arial"/>
          <w:b/>
        </w:rPr>
        <w:t>Informe General de la Actividad</w:t>
      </w:r>
    </w:p>
    <w:p w14:paraId="61AC7F42" w14:textId="77777777" w:rsidR="00DA502E" w:rsidRPr="0037034C" w:rsidRDefault="00DA502E" w:rsidP="00AE46D5">
      <w:pPr>
        <w:pStyle w:val="Textoindependiente"/>
        <w:spacing w:line="276" w:lineRule="auto"/>
        <w:jc w:val="both"/>
        <w:rPr>
          <w:rFonts w:ascii="Arial" w:hAnsi="Arial" w:cs="Arial"/>
          <w:b/>
        </w:rPr>
      </w:pPr>
    </w:p>
    <w:p w14:paraId="319AE516" w14:textId="52130741" w:rsidR="00E67E78" w:rsidRPr="0037034C" w:rsidRDefault="006E2213" w:rsidP="00AE46D5">
      <w:pPr>
        <w:spacing w:line="276" w:lineRule="auto"/>
        <w:ind w:right="252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S</w:t>
      </w:r>
      <w:r w:rsidR="00E67E78" w:rsidRPr="0037034C">
        <w:rPr>
          <w:rFonts w:ascii="Arial" w:hAnsi="Arial" w:cs="Arial"/>
          <w:lang w:val="es-CO"/>
        </w:rPr>
        <w:t>e presenta por cada actividad y debe contener el resumen de l</w:t>
      </w:r>
      <w:r w:rsidR="002F7490" w:rsidRPr="0037034C">
        <w:rPr>
          <w:rFonts w:ascii="Arial" w:hAnsi="Arial" w:cs="Arial"/>
          <w:lang w:val="es-CO"/>
        </w:rPr>
        <w:t>o realizado</w:t>
      </w:r>
      <w:r w:rsidR="00E67E78" w:rsidRPr="0037034C">
        <w:rPr>
          <w:rFonts w:ascii="Arial" w:hAnsi="Arial" w:cs="Arial"/>
          <w:lang w:val="es-CO"/>
        </w:rPr>
        <w:t xml:space="preserve">, en papel </w:t>
      </w:r>
      <w:r w:rsidR="002F7490" w:rsidRPr="0037034C">
        <w:rPr>
          <w:rFonts w:ascii="Arial" w:hAnsi="Arial" w:cs="Arial"/>
          <w:lang w:val="es-CO"/>
        </w:rPr>
        <w:t>membretado</w:t>
      </w:r>
      <w:r w:rsidR="00E67E78" w:rsidRPr="0037034C">
        <w:rPr>
          <w:rFonts w:ascii="Arial" w:hAnsi="Arial" w:cs="Arial"/>
          <w:lang w:val="es-CO"/>
        </w:rPr>
        <w:t xml:space="preserve"> </w:t>
      </w:r>
      <w:r w:rsidR="00BC44C6" w:rsidRPr="0037034C">
        <w:rPr>
          <w:rFonts w:ascii="Arial" w:hAnsi="Arial" w:cs="Arial"/>
          <w:lang w:val="es-CO"/>
        </w:rPr>
        <w:t xml:space="preserve">y/o logo </w:t>
      </w:r>
      <w:r w:rsidR="00E67E78" w:rsidRPr="0037034C">
        <w:rPr>
          <w:rFonts w:ascii="Arial" w:hAnsi="Arial" w:cs="Arial"/>
          <w:lang w:val="es-CO"/>
        </w:rPr>
        <w:t xml:space="preserve">de la empresa, </w:t>
      </w:r>
      <w:r w:rsidR="00BC44C6" w:rsidRPr="0037034C">
        <w:rPr>
          <w:rFonts w:ascii="Arial" w:hAnsi="Arial" w:cs="Arial"/>
          <w:lang w:val="es-CO"/>
        </w:rPr>
        <w:t xml:space="preserve">firmado por </w:t>
      </w:r>
      <w:r w:rsidR="00E67E78" w:rsidRPr="0037034C">
        <w:rPr>
          <w:rFonts w:ascii="Arial" w:hAnsi="Arial" w:cs="Arial"/>
          <w:lang w:val="es-CO"/>
        </w:rPr>
        <w:t>el representante legal y contener lo siguiente:</w:t>
      </w:r>
    </w:p>
    <w:p w14:paraId="1E535C3A" w14:textId="77777777" w:rsidR="00E67E78" w:rsidRPr="0037034C" w:rsidRDefault="00E67E78" w:rsidP="00AE46D5">
      <w:pPr>
        <w:spacing w:line="276" w:lineRule="auto"/>
        <w:ind w:right="252"/>
        <w:jc w:val="both"/>
        <w:rPr>
          <w:rFonts w:ascii="Arial" w:hAnsi="Arial" w:cs="Arial"/>
          <w:lang w:val="es-CO"/>
        </w:rPr>
      </w:pPr>
    </w:p>
    <w:p w14:paraId="7F05F1BC" w14:textId="255A6E85" w:rsidR="00E67E78" w:rsidRPr="0037034C" w:rsidRDefault="00E67E78" w:rsidP="00AE46D5">
      <w:pPr>
        <w:pStyle w:val="Prrafodelista"/>
        <w:widowControl/>
        <w:numPr>
          <w:ilvl w:val="0"/>
          <w:numId w:val="8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lastRenderedPageBreak/>
        <w:t>Indicar nombre de la actividad (</w:t>
      </w:r>
      <w:r w:rsidR="00BC44C6" w:rsidRPr="0037034C">
        <w:rPr>
          <w:rFonts w:ascii="Arial" w:hAnsi="Arial" w:cs="Arial"/>
          <w:lang w:val="es-CO"/>
        </w:rPr>
        <w:t>C</w:t>
      </w:r>
      <w:r w:rsidRPr="0037034C">
        <w:rPr>
          <w:rFonts w:ascii="Arial" w:hAnsi="Arial" w:cs="Arial"/>
          <w:lang w:val="es-CO"/>
        </w:rPr>
        <w:t>omo se haya estipulado en el contrato), fecha de realización de</w:t>
      </w:r>
      <w:r w:rsidR="00BC44C6" w:rsidRPr="0037034C">
        <w:rPr>
          <w:rFonts w:ascii="Arial" w:hAnsi="Arial" w:cs="Arial"/>
          <w:lang w:val="es-CO"/>
        </w:rPr>
        <w:t>l informe y número del contrato.</w:t>
      </w:r>
    </w:p>
    <w:p w14:paraId="2217C33E" w14:textId="49B26950" w:rsidR="00E67E78" w:rsidRPr="0037034C" w:rsidRDefault="00E67E78" w:rsidP="00AE46D5">
      <w:pPr>
        <w:pStyle w:val="Prrafodelista"/>
        <w:widowControl/>
        <w:numPr>
          <w:ilvl w:val="0"/>
          <w:numId w:val="8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 xml:space="preserve">Breve descripción de la actividad realizada, </w:t>
      </w:r>
      <w:r w:rsidR="00BC44C6" w:rsidRPr="0037034C">
        <w:rPr>
          <w:rFonts w:ascii="Arial" w:hAnsi="Arial" w:cs="Arial"/>
          <w:lang w:val="es-CO"/>
        </w:rPr>
        <w:t xml:space="preserve">tener presente las indicaciones del Decreto de </w:t>
      </w:r>
      <w:r w:rsidR="008151D7" w:rsidRPr="0037034C">
        <w:rPr>
          <w:rFonts w:ascii="Arial" w:hAnsi="Arial" w:cs="Arial"/>
          <w:lang w:val="es-CO"/>
        </w:rPr>
        <w:t>Austeridad del gasto</w:t>
      </w:r>
      <w:r w:rsidR="00BC44C6" w:rsidRPr="0037034C">
        <w:rPr>
          <w:rFonts w:ascii="Arial" w:hAnsi="Arial" w:cs="Arial"/>
          <w:lang w:val="es-CO"/>
        </w:rPr>
        <w:t xml:space="preserve"> y el uso de palabras (</w:t>
      </w:r>
      <w:r w:rsidRPr="0037034C">
        <w:rPr>
          <w:rFonts w:ascii="Arial" w:hAnsi="Arial" w:cs="Arial"/>
          <w:lang w:val="es-CO"/>
        </w:rPr>
        <w:t>regalos, navidad, navideña, detalles, fiesta, bonos, fin de año, informe de gestión, cierre de vigencia</w:t>
      </w:r>
      <w:r w:rsidR="008151D7" w:rsidRPr="0037034C">
        <w:rPr>
          <w:rFonts w:ascii="Arial" w:hAnsi="Arial" w:cs="Arial"/>
          <w:lang w:val="es-CO"/>
        </w:rPr>
        <w:t>)</w:t>
      </w:r>
      <w:r w:rsidRPr="0037034C">
        <w:rPr>
          <w:rFonts w:ascii="Arial" w:hAnsi="Arial" w:cs="Arial"/>
          <w:lang w:val="es-CO"/>
        </w:rPr>
        <w:t xml:space="preserve">, informes que contengan estas palabras serán </w:t>
      </w:r>
      <w:r w:rsidR="008151D7" w:rsidRPr="0037034C">
        <w:rPr>
          <w:rFonts w:ascii="Arial" w:hAnsi="Arial" w:cs="Arial"/>
          <w:lang w:val="es-CO"/>
        </w:rPr>
        <w:t xml:space="preserve">devueltos para ajuste </w:t>
      </w:r>
      <w:r w:rsidR="005E0E27" w:rsidRPr="0037034C">
        <w:rPr>
          <w:rFonts w:ascii="Arial" w:hAnsi="Arial" w:cs="Arial"/>
          <w:lang w:val="es-CO"/>
        </w:rPr>
        <w:t>y corrección</w:t>
      </w:r>
      <w:r w:rsidRPr="0037034C">
        <w:rPr>
          <w:rFonts w:ascii="Arial" w:hAnsi="Arial" w:cs="Arial"/>
          <w:lang w:val="es-CO"/>
        </w:rPr>
        <w:t xml:space="preserve">. </w:t>
      </w:r>
    </w:p>
    <w:p w14:paraId="04A9E470" w14:textId="2276F305" w:rsidR="00E67E78" w:rsidRPr="0037034C" w:rsidRDefault="00E67E78" w:rsidP="00AE46D5">
      <w:pPr>
        <w:pStyle w:val="Prrafodelista"/>
        <w:widowControl/>
        <w:numPr>
          <w:ilvl w:val="0"/>
          <w:numId w:val="8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Indicar fecha de realización del evento y lugar de ejecución; en caso que la actividad sea de manera Virtual, se debe indicar</w:t>
      </w:r>
      <w:r w:rsidR="002F7490" w:rsidRPr="0037034C">
        <w:rPr>
          <w:rFonts w:ascii="Arial" w:hAnsi="Arial" w:cs="Arial"/>
          <w:lang w:val="es-CO"/>
        </w:rPr>
        <w:t xml:space="preserve"> ejecución v</w:t>
      </w:r>
      <w:r w:rsidRPr="0037034C">
        <w:rPr>
          <w:rFonts w:ascii="Arial" w:hAnsi="Arial" w:cs="Arial"/>
          <w:lang w:val="es-CO"/>
        </w:rPr>
        <w:t>irtual y plataforma por la que se realizó.</w:t>
      </w:r>
    </w:p>
    <w:p w14:paraId="04AD5809" w14:textId="77777777" w:rsidR="00E67E78" w:rsidRPr="0037034C" w:rsidRDefault="00E67E78" w:rsidP="00AE46D5">
      <w:pPr>
        <w:pStyle w:val="Prrafodelista"/>
        <w:widowControl/>
        <w:numPr>
          <w:ilvl w:val="0"/>
          <w:numId w:val="8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Indicar para cuantas personas estaba dirigida la actividad y se debe mencionar el número de personas que participaron finalmente, cantidad que debe coincidir con los listados de asistencia.</w:t>
      </w:r>
    </w:p>
    <w:p w14:paraId="0916FF5B" w14:textId="485227EF" w:rsidR="00E67E78" w:rsidRPr="0037034C" w:rsidRDefault="00E67E78" w:rsidP="00AE46D5">
      <w:pPr>
        <w:pStyle w:val="Prrafodelista"/>
        <w:widowControl/>
        <w:numPr>
          <w:ilvl w:val="0"/>
          <w:numId w:val="8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 xml:space="preserve">Relacionar </w:t>
      </w:r>
      <w:r w:rsidR="005E0E27" w:rsidRPr="0037034C">
        <w:rPr>
          <w:rFonts w:ascii="Arial" w:hAnsi="Arial" w:cs="Arial"/>
          <w:lang w:val="es-CO"/>
        </w:rPr>
        <w:t>el</w:t>
      </w:r>
      <w:r w:rsidRPr="0037034C">
        <w:rPr>
          <w:rFonts w:ascii="Arial" w:hAnsi="Arial" w:cs="Arial"/>
          <w:lang w:val="es-CO"/>
        </w:rPr>
        <w:t xml:space="preserve"> tiempo de </w:t>
      </w:r>
      <w:r w:rsidR="005E0E27" w:rsidRPr="0037034C">
        <w:rPr>
          <w:rFonts w:ascii="Arial" w:hAnsi="Arial" w:cs="Arial"/>
          <w:lang w:val="es-CO"/>
        </w:rPr>
        <w:t xml:space="preserve">duración de </w:t>
      </w:r>
      <w:r w:rsidRPr="0037034C">
        <w:rPr>
          <w:rFonts w:ascii="Arial" w:hAnsi="Arial" w:cs="Arial"/>
          <w:lang w:val="es-CO"/>
        </w:rPr>
        <w:t>la actividad ejecutada o número de las sesiones realizadas.</w:t>
      </w:r>
    </w:p>
    <w:p w14:paraId="524EEE5F" w14:textId="1DE3C962" w:rsidR="00DA502E" w:rsidRPr="0037034C" w:rsidRDefault="00E67E78" w:rsidP="00AE46D5">
      <w:pPr>
        <w:pStyle w:val="Prrafodelista"/>
        <w:widowControl/>
        <w:numPr>
          <w:ilvl w:val="0"/>
          <w:numId w:val="8"/>
        </w:numPr>
        <w:autoSpaceDE/>
        <w:autoSpaceDN/>
        <w:spacing w:line="276" w:lineRule="auto"/>
        <w:ind w:right="252"/>
        <w:contextualSpacing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En las actividades en las que se hace entrega de material de apoyo o alimentos, se debe indicar dentro del informe, en caso que se haya presentado sobrantes, c</w:t>
      </w:r>
      <w:r w:rsidR="002F7490" w:rsidRPr="0037034C">
        <w:rPr>
          <w:rFonts w:ascii="Arial" w:hAnsi="Arial" w:cs="Arial"/>
          <w:lang w:val="es-CO"/>
        </w:rPr>
        <w:t>ó</w:t>
      </w:r>
      <w:r w:rsidRPr="0037034C">
        <w:rPr>
          <w:rFonts w:ascii="Arial" w:hAnsi="Arial" w:cs="Arial"/>
          <w:lang w:val="es-CO"/>
        </w:rPr>
        <w:t>mo fue el manejo de los mismos. Ejemplo: Los refrigerios y almuerzos sobrantes, se distribuyeron entre los asistentes.</w:t>
      </w:r>
    </w:p>
    <w:p w14:paraId="391B81B6" w14:textId="77777777" w:rsidR="00DA502E" w:rsidRPr="0037034C" w:rsidRDefault="00DA502E" w:rsidP="00AE46D5">
      <w:pPr>
        <w:pStyle w:val="Textoindependiente"/>
        <w:spacing w:before="9" w:line="276" w:lineRule="auto"/>
        <w:jc w:val="both"/>
        <w:rPr>
          <w:rFonts w:ascii="Arial" w:hAnsi="Arial" w:cs="Arial"/>
        </w:rPr>
      </w:pPr>
    </w:p>
    <w:p w14:paraId="6F4BFCBB" w14:textId="7C3C289D" w:rsidR="00DA502E" w:rsidRPr="0037034C" w:rsidRDefault="00172752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left="531" w:hanging="430"/>
        <w:jc w:val="both"/>
      </w:pPr>
      <w:r w:rsidRPr="0037034C">
        <w:t>Recibo a S</w:t>
      </w:r>
      <w:r w:rsidR="00E67E78" w:rsidRPr="0037034C">
        <w:t>atisfacción por</w:t>
      </w:r>
      <w:r w:rsidRPr="0037034C">
        <w:t xml:space="preserve"> P</w:t>
      </w:r>
      <w:r w:rsidR="00E67E78" w:rsidRPr="0037034C">
        <w:t xml:space="preserve">arte del </w:t>
      </w:r>
      <w:r w:rsidR="008D3AAA" w:rsidRPr="0037034C">
        <w:t>Gerente Departamental</w:t>
      </w:r>
    </w:p>
    <w:p w14:paraId="512B7510" w14:textId="77777777" w:rsidR="008D3AAA" w:rsidRPr="0037034C" w:rsidRDefault="008D3AAA" w:rsidP="00AE46D5">
      <w:pPr>
        <w:pStyle w:val="Ttulo1"/>
        <w:tabs>
          <w:tab w:val="left" w:pos="532"/>
        </w:tabs>
        <w:spacing w:before="2" w:line="276" w:lineRule="auto"/>
        <w:ind w:left="531" w:firstLine="0"/>
        <w:jc w:val="both"/>
      </w:pPr>
    </w:p>
    <w:p w14:paraId="0B36CCA5" w14:textId="031386D9" w:rsidR="008D3AAA" w:rsidRPr="0037034C" w:rsidRDefault="00E445DE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</w:rPr>
      </w:pPr>
      <w:r w:rsidRPr="0037034C">
        <w:rPr>
          <w:rFonts w:ascii="Arial" w:hAnsi="Arial" w:cs="Arial"/>
        </w:rPr>
        <w:t>C</w:t>
      </w:r>
      <w:r w:rsidR="008D3AAA" w:rsidRPr="0037034C">
        <w:rPr>
          <w:rFonts w:ascii="Arial" w:hAnsi="Arial" w:cs="Arial"/>
        </w:rPr>
        <w:t>ertificación que realiza cada Gerente</w:t>
      </w:r>
      <w:r w:rsidRPr="0037034C">
        <w:rPr>
          <w:rFonts w:ascii="Arial" w:hAnsi="Arial" w:cs="Arial"/>
        </w:rPr>
        <w:t xml:space="preserve"> Departamental</w:t>
      </w:r>
      <w:r w:rsidR="008D3AAA" w:rsidRPr="0037034C">
        <w:rPr>
          <w:rFonts w:ascii="Arial" w:hAnsi="Arial" w:cs="Arial"/>
        </w:rPr>
        <w:t xml:space="preserve">, como soporte que la ejecución de la actividad </w:t>
      </w:r>
      <w:r w:rsidRPr="0037034C">
        <w:rPr>
          <w:rFonts w:ascii="Arial" w:hAnsi="Arial" w:cs="Arial"/>
        </w:rPr>
        <w:t>realizada</w:t>
      </w:r>
      <w:r w:rsidR="008D3AAA" w:rsidRPr="0037034C">
        <w:rPr>
          <w:rFonts w:ascii="Arial" w:hAnsi="Arial" w:cs="Arial"/>
        </w:rPr>
        <w:t>, conforme a lo estipulado en el contrato y se realiza una descripción de la actividad ejecutada</w:t>
      </w:r>
      <w:r w:rsidR="002F7490" w:rsidRPr="0037034C">
        <w:rPr>
          <w:rFonts w:ascii="Arial" w:hAnsi="Arial" w:cs="Arial"/>
        </w:rPr>
        <w:t>, se debe realizar en el for</w:t>
      </w:r>
      <w:r w:rsidR="00EC7610" w:rsidRPr="0037034C">
        <w:rPr>
          <w:rFonts w:ascii="Arial" w:hAnsi="Arial" w:cs="Arial"/>
        </w:rPr>
        <w:t>mato F-M-</w:t>
      </w:r>
      <w:r w:rsidR="00A662F9" w:rsidRPr="0037034C">
        <w:rPr>
          <w:rFonts w:ascii="Arial" w:hAnsi="Arial" w:cs="Arial"/>
        </w:rPr>
        <w:t>2120-02</w:t>
      </w:r>
      <w:r w:rsidR="00EC7610" w:rsidRPr="0037034C">
        <w:rPr>
          <w:rFonts w:ascii="Arial" w:hAnsi="Arial" w:cs="Arial"/>
        </w:rPr>
        <w:t>.</w:t>
      </w:r>
    </w:p>
    <w:p w14:paraId="505583A6" w14:textId="1F983A14" w:rsidR="008D3AAA" w:rsidRPr="0037034C" w:rsidRDefault="00481FDD" w:rsidP="00AE46D5">
      <w:pPr>
        <w:pStyle w:val="Prrafodelista"/>
        <w:tabs>
          <w:tab w:val="left" w:pos="669"/>
        </w:tabs>
        <w:spacing w:line="276" w:lineRule="auto"/>
        <w:ind w:right="235" w:firstLine="0"/>
        <w:rPr>
          <w:rFonts w:ascii="Arial" w:hAnsi="Arial" w:cs="Arial"/>
        </w:rPr>
      </w:pPr>
      <w:r w:rsidRPr="0037034C">
        <w:rPr>
          <w:rFonts w:ascii="Arial" w:hAnsi="Arial" w:cs="Arial"/>
        </w:rPr>
        <w:t xml:space="preserve"> </w:t>
      </w:r>
      <w:r w:rsidRPr="0037034C">
        <w:rPr>
          <w:rFonts w:ascii="Arial" w:hAnsi="Arial" w:cs="Arial"/>
        </w:rPr>
        <w:tab/>
      </w:r>
    </w:p>
    <w:p w14:paraId="7BA8497F" w14:textId="00F2632B" w:rsidR="008D3AAA" w:rsidRPr="0037034C" w:rsidRDefault="008D3AAA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</w:rPr>
      </w:pPr>
      <w:r w:rsidRPr="0037034C">
        <w:rPr>
          <w:rFonts w:ascii="Arial" w:hAnsi="Arial" w:cs="Arial"/>
        </w:rPr>
        <w:t xml:space="preserve">Esta certificación se debe realizar de manera individual por cada </w:t>
      </w:r>
      <w:r w:rsidR="002F7490" w:rsidRPr="0037034C">
        <w:rPr>
          <w:rFonts w:ascii="Arial" w:hAnsi="Arial" w:cs="Arial"/>
        </w:rPr>
        <w:t>actividad, en</w:t>
      </w:r>
      <w:r w:rsidRPr="0037034C">
        <w:rPr>
          <w:rFonts w:ascii="Arial" w:hAnsi="Arial" w:cs="Arial"/>
        </w:rPr>
        <w:t xml:space="preserve"> el formato estipulado por el Fondo de Bienestar Social con la firma del Gerente Departamental y debe contener lo siguiente:</w:t>
      </w:r>
    </w:p>
    <w:p w14:paraId="0218974F" w14:textId="77777777" w:rsidR="008D3AAA" w:rsidRPr="0037034C" w:rsidRDefault="008D3AAA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04716315" w14:textId="77777777" w:rsidR="008D3AAA" w:rsidRPr="0037034C" w:rsidRDefault="008D3AAA" w:rsidP="00AE46D5">
      <w:pPr>
        <w:pStyle w:val="Prrafodelista"/>
        <w:numPr>
          <w:ilvl w:val="2"/>
          <w:numId w:val="2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</w:rPr>
        <w:t>Número de contrato y actividad desarrollada.</w:t>
      </w:r>
    </w:p>
    <w:p w14:paraId="0CF2C4A5" w14:textId="77777777" w:rsidR="008D3AAA" w:rsidRPr="0037034C" w:rsidRDefault="008D3AAA" w:rsidP="00AE46D5">
      <w:pPr>
        <w:pStyle w:val="Prrafodelista"/>
        <w:numPr>
          <w:ilvl w:val="2"/>
          <w:numId w:val="2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</w:rPr>
        <w:t>Fecha de realización del evento.</w:t>
      </w:r>
    </w:p>
    <w:p w14:paraId="2A9FB41E" w14:textId="14A44EBF" w:rsidR="008D3AAA" w:rsidRPr="0037034C" w:rsidRDefault="008D3AAA" w:rsidP="00AE46D5">
      <w:pPr>
        <w:pStyle w:val="Prrafodelista"/>
        <w:numPr>
          <w:ilvl w:val="2"/>
          <w:numId w:val="2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</w:rPr>
        <w:t xml:space="preserve">La fecha de expedición de la certificación, </w:t>
      </w:r>
      <w:r w:rsidR="002F7490" w:rsidRPr="0037034C">
        <w:rPr>
          <w:rFonts w:ascii="Arial" w:hAnsi="Arial" w:cs="Arial"/>
        </w:rPr>
        <w:t xml:space="preserve">esta </w:t>
      </w:r>
      <w:r w:rsidRPr="0037034C">
        <w:rPr>
          <w:rFonts w:ascii="Arial" w:hAnsi="Arial" w:cs="Arial"/>
        </w:rPr>
        <w:t>debe ser después de ejecutada la actividad.</w:t>
      </w:r>
    </w:p>
    <w:p w14:paraId="4BCDA44F" w14:textId="607840A5" w:rsidR="008D3AAA" w:rsidRPr="0037034C" w:rsidRDefault="00A662F9" w:rsidP="00AE46D5">
      <w:pPr>
        <w:pStyle w:val="Prrafodelista"/>
        <w:numPr>
          <w:ilvl w:val="2"/>
          <w:numId w:val="2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</w:rPr>
        <w:t>C</w:t>
      </w:r>
      <w:r w:rsidR="008D3AAA" w:rsidRPr="0037034C">
        <w:rPr>
          <w:rFonts w:ascii="Arial" w:hAnsi="Arial" w:cs="Arial"/>
        </w:rPr>
        <w:t xml:space="preserve">antidad de funcionarios asistentes a la actividad, debe coincidir con los reportados en los </w:t>
      </w:r>
      <w:bookmarkStart w:id="0" w:name="_GoBack"/>
      <w:bookmarkEnd w:id="0"/>
      <w:r w:rsidR="008D3AAA" w:rsidRPr="0037034C">
        <w:rPr>
          <w:rFonts w:ascii="Arial" w:hAnsi="Arial" w:cs="Arial"/>
        </w:rPr>
        <w:t>listados de asistencia.</w:t>
      </w:r>
    </w:p>
    <w:p w14:paraId="2B255A7E" w14:textId="77777777" w:rsidR="00DA502E" w:rsidRPr="0037034C" w:rsidRDefault="008D3AAA" w:rsidP="00AE46D5">
      <w:pPr>
        <w:pStyle w:val="Prrafodelista"/>
        <w:numPr>
          <w:ilvl w:val="2"/>
          <w:numId w:val="2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</w:rPr>
        <w:t>Debe venir firmado por el Gerente Departamental</w:t>
      </w:r>
      <w:r w:rsidR="00975C19" w:rsidRPr="0037034C">
        <w:rPr>
          <w:rFonts w:ascii="Arial" w:hAnsi="Arial" w:cs="Arial"/>
        </w:rPr>
        <w:t>.</w:t>
      </w:r>
    </w:p>
    <w:p w14:paraId="530D6DE9" w14:textId="77777777" w:rsidR="008D3AAA" w:rsidRPr="0037034C" w:rsidRDefault="008D3AAA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453E7131" w14:textId="77777777" w:rsidR="008D3AAA" w:rsidRPr="0037034C" w:rsidRDefault="008D3AAA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left="531" w:hanging="430"/>
        <w:jc w:val="both"/>
      </w:pPr>
      <w:r w:rsidRPr="0037034C">
        <w:t>Factura</w:t>
      </w:r>
    </w:p>
    <w:p w14:paraId="07892DB6" w14:textId="77777777" w:rsidR="008D3AAA" w:rsidRPr="0037034C" w:rsidRDefault="008D3AAA" w:rsidP="00AE46D5">
      <w:pPr>
        <w:pStyle w:val="Ttulo1"/>
        <w:tabs>
          <w:tab w:val="left" w:pos="532"/>
        </w:tabs>
        <w:spacing w:before="2" w:line="276" w:lineRule="auto"/>
        <w:ind w:left="531" w:firstLine="0"/>
        <w:jc w:val="both"/>
      </w:pPr>
    </w:p>
    <w:p w14:paraId="10DB0725" w14:textId="77777777" w:rsidR="00BC1572" w:rsidRPr="0037034C" w:rsidRDefault="00BC1572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E</w:t>
      </w:r>
      <w:r w:rsidR="008D3AAA" w:rsidRPr="0037034C">
        <w:rPr>
          <w:rFonts w:ascii="Arial" w:hAnsi="Arial" w:cs="Arial"/>
          <w:lang w:val="es-CO"/>
        </w:rPr>
        <w:t>mitir la factura correspondiente a cada actividad,</w:t>
      </w:r>
      <w:r w:rsidRPr="0037034C">
        <w:rPr>
          <w:rFonts w:ascii="Arial" w:hAnsi="Arial" w:cs="Arial"/>
          <w:lang w:val="es-CO"/>
        </w:rPr>
        <w:t xml:space="preserve"> donde se debe relacionar la siguiente información:</w:t>
      </w:r>
    </w:p>
    <w:p w14:paraId="4FE8A561" w14:textId="77777777" w:rsidR="00BC1572" w:rsidRPr="0037034C" w:rsidRDefault="00BC1572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</w:p>
    <w:p w14:paraId="44F490B9" w14:textId="582A60E1" w:rsidR="00BC1572" w:rsidRPr="0037034C" w:rsidRDefault="00BC1572" w:rsidP="00AE46D5">
      <w:pPr>
        <w:pStyle w:val="Prrafodelista"/>
        <w:numPr>
          <w:ilvl w:val="0"/>
          <w:numId w:val="16"/>
        </w:num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Nombre de la Actividad</w:t>
      </w:r>
    </w:p>
    <w:p w14:paraId="6CD38069" w14:textId="56FC4EF9" w:rsidR="00BC1572" w:rsidRPr="0037034C" w:rsidRDefault="00BC1572" w:rsidP="00AE46D5">
      <w:pPr>
        <w:pStyle w:val="Prrafodelista"/>
        <w:numPr>
          <w:ilvl w:val="0"/>
          <w:numId w:val="16"/>
        </w:num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lastRenderedPageBreak/>
        <w:t>Número del contrato</w:t>
      </w:r>
    </w:p>
    <w:p w14:paraId="66B921C7" w14:textId="3D5F65D2" w:rsidR="00592C4D" w:rsidRPr="0037034C" w:rsidRDefault="00592C4D" w:rsidP="00AE46D5">
      <w:pPr>
        <w:pStyle w:val="Prrafodelista"/>
        <w:numPr>
          <w:ilvl w:val="0"/>
          <w:numId w:val="16"/>
        </w:num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V</w:t>
      </w:r>
      <w:r w:rsidR="008D3AAA" w:rsidRPr="0037034C">
        <w:rPr>
          <w:rFonts w:ascii="Arial" w:hAnsi="Arial" w:cs="Arial"/>
          <w:lang w:val="es-CO"/>
        </w:rPr>
        <w:t xml:space="preserve">alores e </w:t>
      </w:r>
      <w:r w:rsidRPr="0037034C">
        <w:rPr>
          <w:rFonts w:ascii="Arial" w:hAnsi="Arial" w:cs="Arial"/>
          <w:lang w:val="es-CO"/>
        </w:rPr>
        <w:t>Impuestos a los que haya lugar</w:t>
      </w:r>
    </w:p>
    <w:p w14:paraId="56DBF311" w14:textId="3FE01B69" w:rsidR="00592C4D" w:rsidRPr="0037034C" w:rsidRDefault="00592C4D" w:rsidP="003E4335">
      <w:pPr>
        <w:pStyle w:val="Prrafodelista"/>
        <w:numPr>
          <w:ilvl w:val="0"/>
          <w:numId w:val="16"/>
        </w:num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D</w:t>
      </w:r>
      <w:r w:rsidR="008D3AAA" w:rsidRPr="0037034C">
        <w:rPr>
          <w:rFonts w:ascii="Arial" w:hAnsi="Arial" w:cs="Arial"/>
          <w:lang w:val="es-CO"/>
        </w:rPr>
        <w:t>irigida al Fondo de Bienestar Social de la Contraloría General de la República.</w:t>
      </w:r>
    </w:p>
    <w:p w14:paraId="2A08545A" w14:textId="6D09D71C" w:rsidR="008D3AAA" w:rsidRPr="0037034C" w:rsidRDefault="008D3AAA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</w:p>
    <w:p w14:paraId="2D8E2EE1" w14:textId="1A157A2E" w:rsidR="00D23B76" w:rsidRPr="0037034C" w:rsidRDefault="00D23B76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Importante tener presente el procedimiento de factura electrónica establecido por el Ministerio de Hacienda y Crédito Publico.</w:t>
      </w:r>
    </w:p>
    <w:p w14:paraId="3535406C" w14:textId="77777777" w:rsidR="00D23B76" w:rsidRPr="0037034C" w:rsidRDefault="00D23B76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1C98C6FB" w14:textId="44FD08C2" w:rsidR="008D3AAA" w:rsidRPr="0037034C" w:rsidRDefault="008D3AAA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firstLine="40"/>
        <w:jc w:val="both"/>
      </w:pPr>
      <w:r w:rsidRPr="0037034C">
        <w:t xml:space="preserve"> Registro Fotográfico de la Actividad</w:t>
      </w:r>
    </w:p>
    <w:p w14:paraId="2C164D32" w14:textId="77777777" w:rsidR="008D3AAA" w:rsidRPr="0037034C" w:rsidRDefault="008D3AAA" w:rsidP="00AE46D5">
      <w:pPr>
        <w:pStyle w:val="Ttulo1"/>
        <w:tabs>
          <w:tab w:val="left" w:pos="532"/>
        </w:tabs>
        <w:spacing w:before="2" w:line="276" w:lineRule="auto"/>
        <w:ind w:left="531" w:firstLine="0"/>
        <w:jc w:val="both"/>
      </w:pPr>
    </w:p>
    <w:p w14:paraId="6E9C51FA" w14:textId="6BA3ADDD" w:rsidR="008D3AAA" w:rsidRPr="0037034C" w:rsidRDefault="00D23B76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E</w:t>
      </w:r>
      <w:r w:rsidR="008D3AAA" w:rsidRPr="0037034C">
        <w:rPr>
          <w:rFonts w:ascii="Arial" w:hAnsi="Arial" w:cs="Arial"/>
          <w:lang w:val="es-CO"/>
        </w:rPr>
        <w:t xml:space="preserve">videncia fotográfica de la actividad desarrollada, </w:t>
      </w:r>
      <w:r w:rsidR="00AF2C58" w:rsidRPr="0037034C">
        <w:rPr>
          <w:rFonts w:ascii="Arial" w:hAnsi="Arial" w:cs="Arial"/>
          <w:lang w:val="es-CO"/>
        </w:rPr>
        <w:t xml:space="preserve">donde de manera general se observe </w:t>
      </w:r>
      <w:r w:rsidR="008D3AAA" w:rsidRPr="0037034C">
        <w:rPr>
          <w:rFonts w:ascii="Arial" w:hAnsi="Arial" w:cs="Arial"/>
          <w:lang w:val="es-CO"/>
        </w:rPr>
        <w:t xml:space="preserve">imágenes de la participación de los funcionarios y sus familias, siempre y cuando se haya prestado el servicio de manera presencial; en caso que la actividad sea de manera virtual, se debe presentar evidencia por medio de un video de la misma, en el que se demuestre el desarrollo del evento y la participación de los funcionarios. </w:t>
      </w:r>
    </w:p>
    <w:p w14:paraId="0151DC5E" w14:textId="3C7FB6F9" w:rsidR="00AF2C58" w:rsidRPr="0037034C" w:rsidRDefault="00AF2C58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</w:p>
    <w:p w14:paraId="0A9B4A79" w14:textId="0D9969D1" w:rsidR="00AF2C58" w:rsidRPr="0037034C" w:rsidRDefault="00AF2C58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</w:rPr>
      </w:pPr>
      <w:r w:rsidRPr="0037034C">
        <w:rPr>
          <w:rFonts w:ascii="Arial" w:hAnsi="Arial" w:cs="Arial"/>
          <w:lang w:val="es-CO"/>
        </w:rPr>
        <w:t>Se</w:t>
      </w:r>
      <w:r w:rsidR="000F58C3" w:rsidRPr="0037034C">
        <w:rPr>
          <w:rFonts w:ascii="Arial" w:hAnsi="Arial" w:cs="Arial"/>
          <w:lang w:val="es-CO"/>
        </w:rPr>
        <w:t xml:space="preserve"> </w:t>
      </w:r>
      <w:r w:rsidRPr="0037034C">
        <w:rPr>
          <w:rFonts w:ascii="Arial" w:hAnsi="Arial" w:cs="Arial"/>
          <w:lang w:val="es-CO"/>
        </w:rPr>
        <w:t xml:space="preserve">prohíben los registros fotográficos de rostros y personal individual de cada actividad, en </w:t>
      </w:r>
      <w:r w:rsidR="0032148B" w:rsidRPr="0037034C">
        <w:rPr>
          <w:rFonts w:ascii="Arial" w:hAnsi="Arial" w:cs="Arial"/>
          <w:lang w:val="es-CO"/>
        </w:rPr>
        <w:t>atención a la reglamentación de Habeas Data.</w:t>
      </w:r>
    </w:p>
    <w:p w14:paraId="7E01C35A" w14:textId="77777777" w:rsidR="008D3AAA" w:rsidRPr="0037034C" w:rsidRDefault="008D3AAA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24B04451" w14:textId="209DB9CD" w:rsidR="008D3AAA" w:rsidRPr="0037034C" w:rsidRDefault="007450C0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firstLine="40"/>
        <w:jc w:val="both"/>
      </w:pPr>
      <w:r w:rsidRPr="0037034C">
        <w:t xml:space="preserve"> </w:t>
      </w:r>
      <w:r w:rsidR="008D3AAA" w:rsidRPr="0037034C">
        <w:t xml:space="preserve">Planillas de </w:t>
      </w:r>
      <w:r w:rsidR="00172752" w:rsidRPr="0037034C">
        <w:t>A</w:t>
      </w:r>
      <w:r w:rsidR="008D3AAA" w:rsidRPr="0037034C">
        <w:t xml:space="preserve">sistencia </w:t>
      </w:r>
      <w:r w:rsidR="00172752" w:rsidRPr="0037034C">
        <w:t>y/o C</w:t>
      </w:r>
      <w:r w:rsidR="008D3AAA" w:rsidRPr="0037034C">
        <w:t>onexión</w:t>
      </w:r>
    </w:p>
    <w:p w14:paraId="19398B34" w14:textId="77777777" w:rsidR="008D3AAA" w:rsidRPr="0037034C" w:rsidRDefault="008D3AAA" w:rsidP="00AE46D5">
      <w:pPr>
        <w:pStyle w:val="Ttulo1"/>
        <w:tabs>
          <w:tab w:val="left" w:pos="532"/>
        </w:tabs>
        <w:spacing w:before="2" w:line="276" w:lineRule="auto"/>
        <w:ind w:left="531" w:firstLine="0"/>
        <w:jc w:val="both"/>
      </w:pPr>
    </w:p>
    <w:p w14:paraId="4F9E1112" w14:textId="3EE3CFC3" w:rsidR="008D3AAA" w:rsidRPr="0037034C" w:rsidRDefault="0032148B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O</w:t>
      </w:r>
      <w:r w:rsidR="008D3AAA" w:rsidRPr="0037034C">
        <w:rPr>
          <w:rFonts w:ascii="Arial" w:hAnsi="Arial" w:cs="Arial"/>
          <w:lang w:val="es-CO"/>
        </w:rPr>
        <w:t xml:space="preserve">bedece a los listados de asistencia por parte de los funcionarios a la actividad, como soporte que la ejecución del evento que se realizó, el cual debe venir en los formatos </w:t>
      </w:r>
      <w:r w:rsidR="00765703" w:rsidRPr="0037034C">
        <w:rPr>
          <w:rFonts w:ascii="Arial" w:hAnsi="Arial" w:cs="Arial"/>
          <w:lang w:val="es-CO"/>
        </w:rPr>
        <w:t xml:space="preserve">del Fondo de Bienestar Social de la CGR y/o </w:t>
      </w:r>
      <w:r w:rsidRPr="0037034C">
        <w:rPr>
          <w:rFonts w:ascii="Arial" w:hAnsi="Arial" w:cs="Arial"/>
          <w:lang w:val="es-CO"/>
        </w:rPr>
        <w:t xml:space="preserve">del contratista </w:t>
      </w:r>
      <w:r w:rsidR="008D3AAA" w:rsidRPr="0037034C">
        <w:rPr>
          <w:rFonts w:ascii="Arial" w:hAnsi="Arial" w:cs="Arial"/>
          <w:lang w:val="es-CO"/>
        </w:rPr>
        <w:t>y debe contener lo siguiente:</w:t>
      </w:r>
    </w:p>
    <w:p w14:paraId="7E01CECE" w14:textId="77777777" w:rsidR="008D3AAA" w:rsidRPr="0037034C" w:rsidRDefault="008D3AAA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  <w:lang w:val="es-CO"/>
        </w:rPr>
      </w:pPr>
    </w:p>
    <w:p w14:paraId="2667AAED" w14:textId="77777777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Fecha de realización de la actividad</w:t>
      </w:r>
    </w:p>
    <w:p w14:paraId="721503C3" w14:textId="468C56C8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Nombre de la actividad (</w:t>
      </w:r>
      <w:r w:rsidR="0032148B" w:rsidRPr="0037034C">
        <w:rPr>
          <w:rFonts w:ascii="Arial" w:hAnsi="Arial" w:cs="Arial"/>
          <w:lang w:val="es-CO"/>
        </w:rPr>
        <w:t>Como se haya estipulado en el contrato</w:t>
      </w:r>
      <w:r w:rsidRPr="0037034C">
        <w:rPr>
          <w:rFonts w:ascii="Arial" w:hAnsi="Arial" w:cs="Arial"/>
          <w:lang w:val="es-CO"/>
        </w:rPr>
        <w:t>)</w:t>
      </w:r>
    </w:p>
    <w:p w14:paraId="2B3E3C7D" w14:textId="77777777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Horario de la actividad</w:t>
      </w:r>
    </w:p>
    <w:p w14:paraId="0DA34993" w14:textId="77777777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 xml:space="preserve">Diligenciar por completo todos los campos del formato y debe venir firmado por cada uno. </w:t>
      </w:r>
    </w:p>
    <w:p w14:paraId="4C4A4ECA" w14:textId="77777777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 xml:space="preserve">En caso que el evento sea de manera virtual, listado de </w:t>
      </w:r>
      <w:r w:rsidR="007450C0" w:rsidRPr="0037034C">
        <w:rPr>
          <w:rFonts w:ascii="Arial" w:hAnsi="Arial" w:cs="Arial"/>
          <w:lang w:val="es-CO"/>
        </w:rPr>
        <w:t xml:space="preserve">asistentes conectados o reporte </w:t>
      </w:r>
      <w:r w:rsidRPr="0037034C">
        <w:rPr>
          <w:rFonts w:ascii="Arial" w:hAnsi="Arial" w:cs="Arial"/>
          <w:lang w:val="es-CO"/>
        </w:rPr>
        <w:t>que emite las plataformas virtuales.</w:t>
      </w:r>
    </w:p>
    <w:p w14:paraId="59BD72AC" w14:textId="77777777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Las planillas deben venir firmadas por el total de participantes, si la actividad estaba dirigida a 80 funcionarios, pero tan solo participaron o se conectaron 60, es por este último número que se debe relacionar los participantes.</w:t>
      </w:r>
    </w:p>
    <w:p w14:paraId="53E521C6" w14:textId="77777777" w:rsidR="008D3AAA" w:rsidRPr="0037034C" w:rsidRDefault="008D3AAA" w:rsidP="00AE46D5">
      <w:pPr>
        <w:pStyle w:val="Prrafodelista"/>
        <w:numPr>
          <w:ilvl w:val="1"/>
          <w:numId w:val="11"/>
        </w:numPr>
        <w:tabs>
          <w:tab w:val="left" w:pos="669"/>
        </w:tabs>
        <w:spacing w:line="276" w:lineRule="auto"/>
        <w:ind w:left="567" w:right="235" w:hanging="283"/>
        <w:rPr>
          <w:rFonts w:ascii="Arial" w:hAnsi="Arial" w:cs="Arial"/>
        </w:rPr>
      </w:pPr>
      <w:r w:rsidRPr="0037034C">
        <w:rPr>
          <w:rFonts w:ascii="Arial" w:hAnsi="Arial" w:cs="Arial"/>
          <w:lang w:val="es-CO"/>
        </w:rPr>
        <w:t>Las planillas deben venir con toda la información de manera legible, no se aceptan enmendaduras</w:t>
      </w:r>
      <w:r w:rsidR="007450C0" w:rsidRPr="0037034C">
        <w:rPr>
          <w:rFonts w:ascii="Arial" w:hAnsi="Arial" w:cs="Arial"/>
          <w:lang w:val="es-CO"/>
        </w:rPr>
        <w:t>.</w:t>
      </w:r>
    </w:p>
    <w:p w14:paraId="184D9B59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744D66D1" w14:textId="6D87170C" w:rsidR="007450C0" w:rsidRPr="0037034C" w:rsidRDefault="00172752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firstLine="40"/>
        <w:jc w:val="both"/>
      </w:pPr>
      <w:r w:rsidRPr="0037034C">
        <w:t xml:space="preserve"> Planillas de Entrega de Material de A</w:t>
      </w:r>
      <w:r w:rsidR="007450C0" w:rsidRPr="0037034C">
        <w:t>poyo</w:t>
      </w:r>
    </w:p>
    <w:p w14:paraId="728C1C8B" w14:textId="77777777" w:rsidR="00765703" w:rsidRPr="0037034C" w:rsidRDefault="00765703" w:rsidP="00765703">
      <w:pPr>
        <w:pStyle w:val="Ttulo1"/>
        <w:tabs>
          <w:tab w:val="left" w:pos="532"/>
        </w:tabs>
        <w:spacing w:before="2" w:line="276" w:lineRule="auto"/>
        <w:ind w:left="479" w:firstLine="0"/>
        <w:jc w:val="both"/>
      </w:pPr>
    </w:p>
    <w:p w14:paraId="1C007408" w14:textId="63916C4C" w:rsidR="007450C0" w:rsidRPr="0037034C" w:rsidRDefault="00765703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eastAsia="Arial" w:hAnsi="Arial" w:cs="Arial"/>
          <w:bCs/>
        </w:rPr>
        <w:t>Corresponde</w:t>
      </w:r>
      <w:r w:rsidRPr="0037034C">
        <w:rPr>
          <w:rFonts w:ascii="Arial" w:eastAsia="Arial" w:hAnsi="Arial" w:cs="Arial"/>
          <w:b/>
          <w:bCs/>
        </w:rPr>
        <w:t xml:space="preserve"> </w:t>
      </w:r>
      <w:r w:rsidR="007450C0" w:rsidRPr="0037034C">
        <w:rPr>
          <w:rFonts w:ascii="Arial" w:hAnsi="Arial" w:cs="Arial"/>
          <w:lang w:val="es-CO"/>
        </w:rPr>
        <w:t xml:space="preserve">a los listados por parte de los funcionarios, que recibieron materiales de apoyo, alimentos, elementos deportivos y/o uniformes, que hacen parte del desarrollo de la actividad, el cual debe venir en los formatos establecidos por parte del Fondo de Bienestar Social de la CGR </w:t>
      </w:r>
      <w:r w:rsidR="00934CD3" w:rsidRPr="0037034C">
        <w:rPr>
          <w:rFonts w:ascii="Arial" w:hAnsi="Arial" w:cs="Arial"/>
          <w:lang w:val="es-CO"/>
        </w:rPr>
        <w:lastRenderedPageBreak/>
        <w:t xml:space="preserve">y/o del contratista </w:t>
      </w:r>
      <w:r w:rsidR="007450C0" w:rsidRPr="0037034C">
        <w:rPr>
          <w:rFonts w:ascii="Arial" w:hAnsi="Arial" w:cs="Arial"/>
          <w:lang w:val="es-CO"/>
        </w:rPr>
        <w:t>y debe contener lo siguiente:</w:t>
      </w:r>
    </w:p>
    <w:p w14:paraId="5870256E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</w:p>
    <w:p w14:paraId="6158D496" w14:textId="77777777" w:rsidR="007450C0" w:rsidRPr="0037034C" w:rsidRDefault="007450C0" w:rsidP="00AE46D5">
      <w:pPr>
        <w:numPr>
          <w:ilvl w:val="0"/>
          <w:numId w:val="13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Fecha de realización de la actividad</w:t>
      </w:r>
    </w:p>
    <w:p w14:paraId="27E0605A" w14:textId="4E534CD1" w:rsidR="007450C0" w:rsidRPr="0037034C" w:rsidRDefault="007450C0" w:rsidP="00AE46D5">
      <w:pPr>
        <w:numPr>
          <w:ilvl w:val="0"/>
          <w:numId w:val="13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Nombre de la actividad (</w:t>
      </w:r>
      <w:r w:rsidR="00934CD3" w:rsidRPr="0037034C">
        <w:rPr>
          <w:rFonts w:ascii="Arial" w:hAnsi="Arial" w:cs="Arial"/>
          <w:lang w:val="es-CO"/>
        </w:rPr>
        <w:t>Como se haya estipulado en el contrato</w:t>
      </w:r>
      <w:r w:rsidRPr="0037034C">
        <w:rPr>
          <w:rFonts w:ascii="Arial" w:hAnsi="Arial" w:cs="Arial"/>
          <w:lang w:val="es-CO"/>
        </w:rPr>
        <w:t>)</w:t>
      </w:r>
    </w:p>
    <w:p w14:paraId="65DD18B6" w14:textId="77777777" w:rsidR="007450C0" w:rsidRPr="0037034C" w:rsidRDefault="007450C0" w:rsidP="00AE46D5">
      <w:pPr>
        <w:numPr>
          <w:ilvl w:val="0"/>
          <w:numId w:val="13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 xml:space="preserve">Diligenciar por completo todos los campos del formato, cantidad recibida y debe venir </w:t>
      </w:r>
      <w:r w:rsidRPr="0037034C">
        <w:rPr>
          <w:rFonts w:ascii="Arial" w:hAnsi="Arial" w:cs="Arial"/>
          <w:b/>
          <w:bCs/>
          <w:lang w:val="es-CO"/>
        </w:rPr>
        <w:t>firmado</w:t>
      </w:r>
      <w:r w:rsidRPr="0037034C">
        <w:rPr>
          <w:rFonts w:ascii="Arial" w:hAnsi="Arial" w:cs="Arial"/>
          <w:lang w:val="es-CO"/>
        </w:rPr>
        <w:t xml:space="preserve"> por cada uno. </w:t>
      </w:r>
    </w:p>
    <w:p w14:paraId="6E09EAE9" w14:textId="77777777" w:rsidR="007450C0" w:rsidRPr="0037034C" w:rsidRDefault="007450C0" w:rsidP="00AE46D5">
      <w:pPr>
        <w:pStyle w:val="Prrafodelista"/>
        <w:numPr>
          <w:ilvl w:val="0"/>
          <w:numId w:val="13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  <w:lang w:val="es-CO"/>
        </w:rPr>
        <w:t>Las planillas deben venir con toda la información de manera legible, no se aceptan enmendaduras.</w:t>
      </w:r>
    </w:p>
    <w:p w14:paraId="0D85E2F6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6460A3A6" w14:textId="77777777" w:rsidR="007450C0" w:rsidRPr="0037034C" w:rsidRDefault="007450C0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firstLine="40"/>
        <w:jc w:val="both"/>
      </w:pPr>
      <w:r w:rsidRPr="0037034C">
        <w:t xml:space="preserve"> Encuestas de Satisfacción</w:t>
      </w:r>
    </w:p>
    <w:p w14:paraId="6A72FE8E" w14:textId="77777777" w:rsidR="007450C0" w:rsidRPr="0037034C" w:rsidRDefault="007450C0" w:rsidP="00AE46D5">
      <w:pPr>
        <w:pStyle w:val="Ttulo1"/>
        <w:tabs>
          <w:tab w:val="left" w:pos="532"/>
        </w:tabs>
        <w:spacing w:before="2" w:line="276" w:lineRule="auto"/>
        <w:ind w:left="531" w:firstLine="0"/>
        <w:jc w:val="both"/>
      </w:pPr>
    </w:p>
    <w:p w14:paraId="589C72F6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Este documento obedece a las encuestas que se deben realizar a un porcentaje de los funcionarios que participaron en el desarrollo de la actividad, el cual debe venir en los formatos estipulados por parte del Fondo de Bienestar Social de la CGR y debe contener lo siguiente:</w:t>
      </w:r>
    </w:p>
    <w:p w14:paraId="04F33E5B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</w:p>
    <w:p w14:paraId="02ABED9F" w14:textId="77777777" w:rsidR="007450C0" w:rsidRPr="0037034C" w:rsidRDefault="007450C0" w:rsidP="00AE46D5">
      <w:pPr>
        <w:numPr>
          <w:ilvl w:val="0"/>
          <w:numId w:val="15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Fecha de realización de la actividad</w:t>
      </w:r>
    </w:p>
    <w:p w14:paraId="18C7A7F5" w14:textId="5378CF29" w:rsidR="007450C0" w:rsidRPr="0037034C" w:rsidRDefault="007450C0" w:rsidP="00AE46D5">
      <w:pPr>
        <w:numPr>
          <w:ilvl w:val="0"/>
          <w:numId w:val="15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Nombre de la actividad (</w:t>
      </w:r>
      <w:r w:rsidR="006572FE" w:rsidRPr="0037034C">
        <w:rPr>
          <w:rFonts w:ascii="Arial" w:hAnsi="Arial" w:cs="Arial"/>
          <w:lang w:val="es-CO"/>
        </w:rPr>
        <w:t>Como se haya estipulado en el contrato</w:t>
      </w:r>
      <w:r w:rsidRPr="0037034C">
        <w:rPr>
          <w:rFonts w:ascii="Arial" w:hAnsi="Arial" w:cs="Arial"/>
          <w:lang w:val="es-CO"/>
        </w:rPr>
        <w:t>)</w:t>
      </w:r>
    </w:p>
    <w:p w14:paraId="3E832884" w14:textId="77777777" w:rsidR="007450C0" w:rsidRPr="0037034C" w:rsidRDefault="007450C0" w:rsidP="00AE46D5">
      <w:pPr>
        <w:numPr>
          <w:ilvl w:val="0"/>
          <w:numId w:val="15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Nombre y apellido del funcionario, cargo, correo electrónico y teléfono (Estos dos últimos, es potestad del funcionario si los quiere colocar, ya que no son obligatorios)</w:t>
      </w:r>
    </w:p>
    <w:p w14:paraId="48B61782" w14:textId="77777777" w:rsidR="007450C0" w:rsidRPr="0037034C" w:rsidRDefault="007450C0" w:rsidP="00AE46D5">
      <w:pPr>
        <w:numPr>
          <w:ilvl w:val="0"/>
          <w:numId w:val="15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Estas encuestas deben venir en los formatos del Fondo de Bienestar Social de la CGR únicamente.</w:t>
      </w:r>
    </w:p>
    <w:p w14:paraId="0CB0C1FA" w14:textId="77777777" w:rsidR="007450C0" w:rsidRPr="0037034C" w:rsidRDefault="007450C0" w:rsidP="00AE46D5">
      <w:pPr>
        <w:numPr>
          <w:ilvl w:val="0"/>
          <w:numId w:val="15"/>
        </w:num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  <w:lang w:val="es-CO"/>
        </w:rPr>
      </w:pPr>
      <w:r w:rsidRPr="0037034C">
        <w:rPr>
          <w:rFonts w:ascii="Arial" w:hAnsi="Arial" w:cs="Arial"/>
          <w:lang w:val="es-CO"/>
        </w:rPr>
        <w:t>Las encuestas deben venir con toda la información de manera legible, no se aceptan enmendaduras.</w:t>
      </w:r>
    </w:p>
    <w:p w14:paraId="740E4EF0" w14:textId="77777777" w:rsidR="007450C0" w:rsidRPr="0037034C" w:rsidRDefault="007450C0" w:rsidP="00AE46D5">
      <w:pPr>
        <w:pStyle w:val="Prrafodelista"/>
        <w:numPr>
          <w:ilvl w:val="0"/>
          <w:numId w:val="15"/>
        </w:num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  <w:r w:rsidRPr="0037034C">
        <w:rPr>
          <w:rFonts w:ascii="Arial" w:hAnsi="Arial" w:cs="Arial"/>
          <w:lang w:val="es-CO"/>
        </w:rPr>
        <w:t>Las encuestas deben ser tomadas de manera independiente por cada actividad.</w:t>
      </w:r>
    </w:p>
    <w:p w14:paraId="63F73317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1D6FD465" w14:textId="77777777" w:rsidR="007450C0" w:rsidRPr="0037034C" w:rsidRDefault="007450C0" w:rsidP="00AE46D5">
      <w:pPr>
        <w:pStyle w:val="Ttulo1"/>
        <w:numPr>
          <w:ilvl w:val="1"/>
          <w:numId w:val="2"/>
        </w:numPr>
        <w:tabs>
          <w:tab w:val="left" w:pos="532"/>
        </w:tabs>
        <w:spacing w:before="2" w:line="276" w:lineRule="auto"/>
        <w:ind w:firstLine="40"/>
        <w:jc w:val="both"/>
      </w:pPr>
      <w:r w:rsidRPr="0037034C">
        <w:t xml:space="preserve"> Parafiscales</w:t>
      </w:r>
    </w:p>
    <w:p w14:paraId="6633F4C4" w14:textId="77777777" w:rsidR="007450C0" w:rsidRPr="0037034C" w:rsidRDefault="007450C0" w:rsidP="00AE46D5">
      <w:pPr>
        <w:pStyle w:val="Ttulo1"/>
        <w:tabs>
          <w:tab w:val="left" w:pos="532"/>
        </w:tabs>
        <w:spacing w:before="2" w:line="276" w:lineRule="auto"/>
        <w:ind w:left="531" w:firstLine="0"/>
        <w:jc w:val="both"/>
      </w:pPr>
    </w:p>
    <w:p w14:paraId="7241E761" w14:textId="77777777" w:rsidR="007450C0" w:rsidRPr="0037034C" w:rsidRDefault="007450C0" w:rsidP="00AE46D5">
      <w:pPr>
        <w:tabs>
          <w:tab w:val="left" w:pos="669"/>
        </w:tabs>
        <w:spacing w:line="276" w:lineRule="auto"/>
        <w:ind w:right="235"/>
        <w:jc w:val="both"/>
        <w:rPr>
          <w:rFonts w:ascii="Arial" w:hAnsi="Arial" w:cs="Arial"/>
        </w:rPr>
      </w:pPr>
      <w:r w:rsidRPr="0037034C">
        <w:rPr>
          <w:rFonts w:ascii="Arial" w:hAnsi="Arial" w:cs="Arial"/>
          <w:lang w:val="es-CO"/>
        </w:rPr>
        <w:t>Certificación de encontrarse al día en el pago de aportes al sistema de seguridad social y parafiscales por todos y cada uno de los trabajadores vinculados por medio de contrato laboral, suscrita por el Revisor Fiscal o Representante Legal, según corresponda.  Para el caso de personas naturales se deberán realizar los aportes de acuerdo a las condiciones de ley</w:t>
      </w:r>
      <w:r w:rsidRPr="0037034C">
        <w:rPr>
          <w:rFonts w:ascii="Arial" w:hAnsi="Arial" w:cs="Arial"/>
        </w:rPr>
        <w:t>.</w:t>
      </w:r>
    </w:p>
    <w:p w14:paraId="65566ED2" w14:textId="77777777" w:rsidR="008D3AAA" w:rsidRPr="0037034C" w:rsidRDefault="008D3AAA" w:rsidP="00AE46D5">
      <w:pPr>
        <w:tabs>
          <w:tab w:val="left" w:pos="669"/>
        </w:tabs>
        <w:spacing w:line="276" w:lineRule="auto"/>
        <w:ind w:right="235"/>
        <w:rPr>
          <w:rFonts w:ascii="Arial" w:hAnsi="Arial" w:cs="Arial"/>
        </w:rPr>
      </w:pPr>
    </w:p>
    <w:p w14:paraId="3FE64E6C" w14:textId="77777777" w:rsidR="00DA502E" w:rsidRPr="0037034C" w:rsidRDefault="00975C19" w:rsidP="00AE46D5">
      <w:pPr>
        <w:pStyle w:val="Ttulo1"/>
        <w:numPr>
          <w:ilvl w:val="0"/>
          <w:numId w:val="1"/>
        </w:numPr>
        <w:tabs>
          <w:tab w:val="left" w:pos="352"/>
        </w:tabs>
        <w:spacing w:before="1" w:line="276" w:lineRule="auto"/>
        <w:jc w:val="both"/>
      </w:pPr>
      <w:r w:rsidRPr="0037034C">
        <w:t>AREA</w:t>
      </w:r>
      <w:r w:rsidR="007450C0" w:rsidRPr="0037034C">
        <w:t>S</w:t>
      </w:r>
      <w:r w:rsidRPr="0037034C">
        <w:rPr>
          <w:spacing w:val="-9"/>
        </w:rPr>
        <w:t xml:space="preserve"> </w:t>
      </w:r>
      <w:r w:rsidRPr="0037034C">
        <w:t>QUE</w:t>
      </w:r>
      <w:r w:rsidRPr="0037034C">
        <w:rPr>
          <w:spacing w:val="-3"/>
        </w:rPr>
        <w:t xml:space="preserve"> </w:t>
      </w:r>
      <w:r w:rsidRPr="0037034C">
        <w:t>INTERVIENEN</w:t>
      </w:r>
    </w:p>
    <w:p w14:paraId="015B60CD" w14:textId="77777777" w:rsidR="00DA502E" w:rsidRPr="0037034C" w:rsidRDefault="00DA502E" w:rsidP="00AE46D5">
      <w:pPr>
        <w:pStyle w:val="Textoindependiente"/>
        <w:spacing w:before="2" w:line="276" w:lineRule="auto"/>
        <w:jc w:val="both"/>
        <w:rPr>
          <w:rFonts w:ascii="Arial" w:hAnsi="Arial" w:cs="Arial"/>
          <w:b/>
        </w:rPr>
      </w:pPr>
    </w:p>
    <w:p w14:paraId="7955EF4A" w14:textId="0A3501A0" w:rsidR="00014426" w:rsidRPr="0037034C" w:rsidRDefault="00014426" w:rsidP="00AE46D5">
      <w:pPr>
        <w:pStyle w:val="Textoindependiente"/>
        <w:spacing w:line="276" w:lineRule="auto"/>
        <w:ind w:left="102"/>
        <w:jc w:val="both"/>
        <w:rPr>
          <w:rFonts w:ascii="Arial" w:hAnsi="Arial" w:cs="Arial"/>
        </w:rPr>
      </w:pPr>
      <w:r w:rsidRPr="0037034C">
        <w:rPr>
          <w:rFonts w:ascii="Arial" w:hAnsi="Arial" w:cs="Arial"/>
        </w:rPr>
        <w:t>Dirección de Desarrollo y Bienestar Social</w:t>
      </w:r>
    </w:p>
    <w:p w14:paraId="2E8C16BE" w14:textId="6624B0FA" w:rsidR="00014426" w:rsidRPr="0037034C" w:rsidRDefault="00014426" w:rsidP="00AE46D5">
      <w:pPr>
        <w:pStyle w:val="Textoindependiente"/>
        <w:spacing w:line="276" w:lineRule="auto"/>
        <w:ind w:left="102"/>
        <w:jc w:val="both"/>
        <w:rPr>
          <w:rFonts w:ascii="Arial" w:hAnsi="Arial" w:cs="Arial"/>
        </w:rPr>
      </w:pPr>
      <w:r w:rsidRPr="0037034C">
        <w:rPr>
          <w:rFonts w:ascii="Arial" w:hAnsi="Arial" w:cs="Arial"/>
        </w:rPr>
        <w:t>Subdirección de Bienestar y Calidad de Vida</w:t>
      </w:r>
    </w:p>
    <w:p w14:paraId="299D4A9A" w14:textId="4659AD30" w:rsidR="00DA502E" w:rsidRPr="0037034C" w:rsidRDefault="00014426" w:rsidP="00AE46D5">
      <w:pPr>
        <w:pStyle w:val="Textoindependiente"/>
        <w:spacing w:line="276" w:lineRule="auto"/>
        <w:ind w:left="102"/>
        <w:jc w:val="both"/>
        <w:rPr>
          <w:rFonts w:ascii="Arial" w:hAnsi="Arial" w:cs="Arial"/>
        </w:rPr>
      </w:pPr>
      <w:r w:rsidRPr="0037034C">
        <w:rPr>
          <w:rFonts w:ascii="Arial" w:hAnsi="Arial" w:cs="Arial"/>
        </w:rPr>
        <w:t xml:space="preserve">Grupo de Atención y Seguimiento </w:t>
      </w:r>
      <w:r w:rsidR="00975C19" w:rsidRPr="0037034C">
        <w:rPr>
          <w:rFonts w:ascii="Arial" w:hAnsi="Arial" w:cs="Arial"/>
        </w:rPr>
        <w:t>Gerencia</w:t>
      </w:r>
      <w:r w:rsidR="007450C0" w:rsidRPr="0037034C">
        <w:rPr>
          <w:rFonts w:ascii="Arial" w:hAnsi="Arial" w:cs="Arial"/>
        </w:rPr>
        <w:t xml:space="preserve">s </w:t>
      </w:r>
      <w:r w:rsidR="002F7490" w:rsidRPr="0037034C">
        <w:rPr>
          <w:rFonts w:ascii="Arial" w:hAnsi="Arial" w:cs="Arial"/>
        </w:rPr>
        <w:t>Departamentales</w:t>
      </w:r>
    </w:p>
    <w:p w14:paraId="20667D7E" w14:textId="47AD7FF7" w:rsidR="002F7490" w:rsidRPr="0037034C" w:rsidRDefault="00014426" w:rsidP="0037034C">
      <w:pPr>
        <w:pStyle w:val="Textoindependiente"/>
        <w:spacing w:line="276" w:lineRule="auto"/>
        <w:ind w:left="102"/>
        <w:jc w:val="both"/>
        <w:rPr>
          <w:rFonts w:ascii="Arial" w:hAnsi="Arial" w:cs="Arial"/>
        </w:rPr>
      </w:pPr>
      <w:r w:rsidRPr="0037034C">
        <w:rPr>
          <w:rFonts w:ascii="Arial" w:hAnsi="Arial" w:cs="Arial"/>
        </w:rPr>
        <w:t>Contratistas o Proveedores</w:t>
      </w:r>
    </w:p>
    <w:p w14:paraId="3DFC4E64" w14:textId="69EE9FAC" w:rsidR="00DA502E" w:rsidRPr="0037034C" w:rsidRDefault="00DA502E" w:rsidP="00AE46D5">
      <w:pPr>
        <w:spacing w:line="276" w:lineRule="auto"/>
        <w:jc w:val="both"/>
        <w:rPr>
          <w:rFonts w:ascii="Arial" w:hAnsi="Arial" w:cs="Arial"/>
        </w:rPr>
      </w:pPr>
    </w:p>
    <w:p w14:paraId="38CB560A" w14:textId="77777777" w:rsidR="00975C19" w:rsidRPr="0037034C" w:rsidRDefault="00975C19" w:rsidP="00AE46D5">
      <w:pPr>
        <w:spacing w:line="276" w:lineRule="auto"/>
        <w:jc w:val="both"/>
        <w:rPr>
          <w:rFonts w:ascii="Arial" w:hAnsi="Arial" w:cs="Arial"/>
        </w:rPr>
      </w:pPr>
    </w:p>
    <w:sectPr w:rsidR="00975C19" w:rsidRPr="0037034C" w:rsidSect="00B82CC5">
      <w:headerReference w:type="default" r:id="rId7"/>
      <w:footerReference w:type="default" r:id="rId8"/>
      <w:pgSz w:w="12250" w:h="15850"/>
      <w:pgMar w:top="1985" w:right="900" w:bottom="1843" w:left="1600" w:header="713" w:footer="7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CEAB58" w14:textId="77777777" w:rsidR="00520128" w:rsidRDefault="00520128">
      <w:r>
        <w:separator/>
      </w:r>
    </w:p>
  </w:endnote>
  <w:endnote w:type="continuationSeparator" w:id="0">
    <w:p w14:paraId="5823A038" w14:textId="77777777" w:rsidR="00520128" w:rsidRDefault="00520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9498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678"/>
      <w:gridCol w:w="2268"/>
      <w:gridCol w:w="2552"/>
    </w:tblGrid>
    <w:tr w:rsidR="009F403B" w:rsidRPr="009F403B" w14:paraId="66B77DD6" w14:textId="77777777" w:rsidTr="00B753EF">
      <w:trPr>
        <w:trHeight w:val="282"/>
      </w:trPr>
      <w:tc>
        <w:tcPr>
          <w:tcW w:w="4678" w:type="dxa"/>
          <w:shd w:val="clear" w:color="auto" w:fill="8EAADB"/>
          <w:vAlign w:val="center"/>
        </w:tcPr>
        <w:p w14:paraId="01BF9F4B" w14:textId="1E4C3B2C" w:rsidR="009F403B" w:rsidRPr="009F403B" w:rsidRDefault="003F172D" w:rsidP="009F403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Elaboró- Aprobó</w:t>
          </w:r>
          <w:r w:rsidR="009F403B" w:rsidRPr="009F403B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: </w:t>
          </w:r>
        </w:p>
      </w:tc>
      <w:tc>
        <w:tcPr>
          <w:tcW w:w="2268" w:type="dxa"/>
          <w:shd w:val="clear" w:color="auto" w:fill="8EAADB"/>
          <w:vAlign w:val="center"/>
        </w:tcPr>
        <w:p w14:paraId="2F4EBA18" w14:textId="77777777" w:rsidR="009F403B" w:rsidRPr="009F403B" w:rsidRDefault="009F403B" w:rsidP="009F403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9F403B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552" w:type="dxa"/>
          <w:shd w:val="clear" w:color="auto" w:fill="8EAADB"/>
          <w:vAlign w:val="center"/>
        </w:tcPr>
        <w:p w14:paraId="7A45E6E3" w14:textId="5177CC1A" w:rsidR="009F403B" w:rsidRPr="009F403B" w:rsidRDefault="00DC2C32" w:rsidP="009F403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Publicación</w:t>
          </w:r>
          <w:r w:rsidR="009F403B" w:rsidRPr="009F403B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:</w:t>
          </w:r>
          <w:r w:rsidR="009F403B" w:rsidRPr="009F403B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9F403B" w:rsidRPr="009F403B" w14:paraId="5BB848ED" w14:textId="77777777" w:rsidTr="00B753EF">
      <w:trPr>
        <w:trHeight w:val="282"/>
      </w:trPr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A5AA7A58AF7C46D2A562F6A3D08E7535"/>
          </w:placeholder>
          <w:text/>
        </w:sdtPr>
        <w:sdtEndPr/>
        <w:sdtContent>
          <w:tc>
            <w:tcPr>
              <w:tcW w:w="4678" w:type="dxa"/>
              <w:vAlign w:val="center"/>
            </w:tcPr>
            <w:p w14:paraId="28635FD2" w14:textId="48E429A0" w:rsidR="009F403B" w:rsidRPr="009F403B" w:rsidRDefault="0069203C" w:rsidP="00AB3148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9F403B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Grupo de</w:t>
              </w:r>
              <w:r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 xml:space="preserve"> Seguimiento y Atención Gerencias Departamentales - </w:t>
              </w:r>
              <w:r w:rsidRPr="008A096F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 xml:space="preserve">Dirección de </w:t>
              </w:r>
              <w:r w:rsidR="00AB3148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Desarrollo y Bienestar Social.</w:t>
              </w:r>
            </w:p>
          </w:tc>
        </w:sdtContent>
      </w:sdt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688108894"/>
          <w:placeholder>
            <w:docPart w:val="0F04D70894B9422B93AB9077834BE69C"/>
          </w:placeholder>
          <w:text/>
        </w:sdtPr>
        <w:sdtEndPr/>
        <w:sdtContent>
          <w:tc>
            <w:tcPr>
              <w:tcW w:w="2268" w:type="dxa"/>
              <w:vAlign w:val="center"/>
            </w:tcPr>
            <w:p w14:paraId="075FD668" w14:textId="356523A9" w:rsidR="009F403B" w:rsidRPr="009F403B" w:rsidRDefault="00CF6E3F" w:rsidP="00CF6E3F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Oficina</w:t>
              </w:r>
              <w:r w:rsidR="009F403B" w:rsidRPr="009F403B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 xml:space="preserve"> de Planeación </w:t>
              </w:r>
            </w:p>
          </w:tc>
        </w:sdtContent>
      </w:sdt>
      <w:tc>
        <w:tcPr>
          <w:tcW w:w="2552" w:type="dxa"/>
          <w:vAlign w:val="center"/>
        </w:tcPr>
        <w:p w14:paraId="02B10277" w14:textId="1AEBF2F6" w:rsidR="009F403B" w:rsidRPr="009F403B" w:rsidRDefault="009F403B" w:rsidP="00DC2C32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F403B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r w:rsidR="00B753EF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19 de febrero </w:t>
          </w:r>
          <w:r w:rsidR="00DC2C32">
            <w:rPr>
              <w:rFonts w:ascii="Arial" w:eastAsia="Arial" w:hAnsi="Arial" w:cs="Arial"/>
              <w:sz w:val="16"/>
              <w:szCs w:val="16"/>
              <w:lang w:val="es-CO" w:eastAsia="es-CO"/>
            </w:rPr>
            <w:t>de 2024</w:t>
          </w:r>
        </w:p>
      </w:tc>
    </w:tr>
  </w:tbl>
  <w:p w14:paraId="586CE02C" w14:textId="09D25E5A" w:rsidR="002F7490" w:rsidRPr="002C4035" w:rsidRDefault="002F7490" w:rsidP="00B82CC5">
    <w:pPr>
      <w:pStyle w:val="Piedepgina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6E3810" w14:textId="77777777" w:rsidR="00520128" w:rsidRDefault="00520128">
      <w:r>
        <w:separator/>
      </w:r>
    </w:p>
  </w:footnote>
  <w:footnote w:type="continuationSeparator" w:id="0">
    <w:p w14:paraId="05EFA3C5" w14:textId="77777777" w:rsidR="00520128" w:rsidRDefault="005201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385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672"/>
      <w:gridCol w:w="993"/>
      <w:gridCol w:w="1134"/>
    </w:tblGrid>
    <w:tr w:rsidR="009F403B" w:rsidRPr="009F403B" w14:paraId="7896CE55" w14:textId="77777777" w:rsidTr="005834A5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7E1FF76D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lang w:val="es-CO"/>
            </w:rPr>
          </w:pPr>
          <w:r w:rsidRPr="009F403B">
            <w:rPr>
              <w:rFonts w:ascii="Arial" w:eastAsia="Calibri" w:hAnsi="Arial" w:cs="Arial"/>
              <w:noProof/>
              <w:lang w:val="es-CO" w:eastAsia="es-CO"/>
            </w:rPr>
            <w:drawing>
              <wp:inline distT="0" distB="0" distL="0" distR="0" wp14:anchorId="26EF712E" wp14:editId="4AD5A9FB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2B641213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F403B">
            <w:rPr>
              <w:rFonts w:ascii="Arial" w:eastAsia="Calibri" w:hAnsi="Arial" w:cs="Arial"/>
              <w:color w:val="000000"/>
              <w:sz w:val="16"/>
              <w:lang w:val="es-CO"/>
            </w:rPr>
            <w:t>Proceso Atención a Gerencias Departamentales</w:t>
          </w:r>
        </w:p>
        <w:p w14:paraId="391637F2" w14:textId="77777777" w:rsidR="009F403B" w:rsidRPr="009F403B" w:rsidRDefault="009F403B" w:rsidP="009F403B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9F403B">
            <w:rPr>
              <w:rFonts w:ascii="Arial" w:eastAsia="Calibri" w:hAnsi="Arial" w:cs="Arial"/>
              <w:color w:val="000000"/>
              <w:sz w:val="16"/>
            </w:rPr>
            <w:t xml:space="preserve">Instructivo </w:t>
          </w:r>
          <w:r w:rsidRPr="009F403B">
            <w:rPr>
              <w:rFonts w:ascii="Arial" w:eastAsia="Calibri" w:hAnsi="Arial" w:cs="Arial"/>
              <w:sz w:val="16"/>
            </w:rPr>
            <w:t>Entrega de Soportes Ejecución de Actividades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46D1EF9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F403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94A0B0E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F403B">
            <w:rPr>
              <w:rFonts w:ascii="Arial" w:eastAsia="Calibri" w:hAnsi="Arial" w:cs="Arial"/>
              <w:color w:val="000000"/>
              <w:sz w:val="16"/>
              <w:lang w:val="es-CO"/>
            </w:rPr>
            <w:t>I-M-2120-01</w:t>
          </w:r>
        </w:p>
      </w:tc>
    </w:tr>
    <w:tr w:rsidR="009F403B" w:rsidRPr="009F403B" w14:paraId="246DE4CE" w14:textId="77777777" w:rsidTr="005834A5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4C768033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noProof/>
              <w:lang w:val="es-MX" w:eastAsia="es-MX"/>
            </w:rPr>
          </w:pPr>
        </w:p>
      </w:tc>
      <w:tc>
        <w:tcPr>
          <w:tcW w:w="467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920FEF6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1E22CCA" w14:textId="77777777" w:rsidR="009F403B" w:rsidRPr="009F403B" w:rsidRDefault="009F403B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F403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9F403B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CDCF9F4" w14:textId="4004A079" w:rsidR="009F403B" w:rsidRPr="009F403B" w:rsidRDefault="00DC2C32" w:rsidP="009F403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14:paraId="77B57FC6" w14:textId="7650896A" w:rsidR="00DA502E" w:rsidRPr="009F403B" w:rsidRDefault="00DA502E" w:rsidP="009F40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E327D"/>
    <w:multiLevelType w:val="hybridMultilevel"/>
    <w:tmpl w:val="660AF4EC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4301E"/>
    <w:multiLevelType w:val="hybridMultilevel"/>
    <w:tmpl w:val="4A7CD2DE"/>
    <w:lvl w:ilvl="0" w:tplc="237E1BAE">
      <w:start w:val="4"/>
      <w:numFmt w:val="decimal"/>
      <w:lvlText w:val="%1."/>
      <w:lvlJc w:val="left"/>
      <w:pPr>
        <w:ind w:left="351" w:hanging="25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3DE4CDA0">
      <w:numFmt w:val="bullet"/>
      <w:lvlText w:val="•"/>
      <w:lvlJc w:val="left"/>
      <w:pPr>
        <w:ind w:left="1298" w:hanging="250"/>
      </w:pPr>
      <w:rPr>
        <w:rFonts w:hint="default"/>
        <w:lang w:val="es-ES" w:eastAsia="en-US" w:bidi="ar-SA"/>
      </w:rPr>
    </w:lvl>
    <w:lvl w:ilvl="2" w:tplc="20548456">
      <w:numFmt w:val="bullet"/>
      <w:lvlText w:val="•"/>
      <w:lvlJc w:val="left"/>
      <w:pPr>
        <w:ind w:left="2236" w:hanging="250"/>
      </w:pPr>
      <w:rPr>
        <w:rFonts w:hint="default"/>
        <w:lang w:val="es-ES" w:eastAsia="en-US" w:bidi="ar-SA"/>
      </w:rPr>
    </w:lvl>
    <w:lvl w:ilvl="3" w:tplc="360E0FBA">
      <w:numFmt w:val="bullet"/>
      <w:lvlText w:val="•"/>
      <w:lvlJc w:val="left"/>
      <w:pPr>
        <w:ind w:left="3174" w:hanging="250"/>
      </w:pPr>
      <w:rPr>
        <w:rFonts w:hint="default"/>
        <w:lang w:val="es-ES" w:eastAsia="en-US" w:bidi="ar-SA"/>
      </w:rPr>
    </w:lvl>
    <w:lvl w:ilvl="4" w:tplc="BC64ED96">
      <w:numFmt w:val="bullet"/>
      <w:lvlText w:val="•"/>
      <w:lvlJc w:val="left"/>
      <w:pPr>
        <w:ind w:left="4112" w:hanging="250"/>
      </w:pPr>
      <w:rPr>
        <w:rFonts w:hint="default"/>
        <w:lang w:val="es-ES" w:eastAsia="en-US" w:bidi="ar-SA"/>
      </w:rPr>
    </w:lvl>
    <w:lvl w:ilvl="5" w:tplc="51A20DB8">
      <w:numFmt w:val="bullet"/>
      <w:lvlText w:val="•"/>
      <w:lvlJc w:val="left"/>
      <w:pPr>
        <w:ind w:left="5051" w:hanging="250"/>
      </w:pPr>
      <w:rPr>
        <w:rFonts w:hint="default"/>
        <w:lang w:val="es-ES" w:eastAsia="en-US" w:bidi="ar-SA"/>
      </w:rPr>
    </w:lvl>
    <w:lvl w:ilvl="6" w:tplc="AC4C6688">
      <w:numFmt w:val="bullet"/>
      <w:lvlText w:val="•"/>
      <w:lvlJc w:val="left"/>
      <w:pPr>
        <w:ind w:left="5989" w:hanging="250"/>
      </w:pPr>
      <w:rPr>
        <w:rFonts w:hint="default"/>
        <w:lang w:val="es-ES" w:eastAsia="en-US" w:bidi="ar-SA"/>
      </w:rPr>
    </w:lvl>
    <w:lvl w:ilvl="7" w:tplc="E2CEA6CA">
      <w:numFmt w:val="bullet"/>
      <w:lvlText w:val="•"/>
      <w:lvlJc w:val="left"/>
      <w:pPr>
        <w:ind w:left="6927" w:hanging="250"/>
      </w:pPr>
      <w:rPr>
        <w:rFonts w:hint="default"/>
        <w:lang w:val="es-ES" w:eastAsia="en-US" w:bidi="ar-SA"/>
      </w:rPr>
    </w:lvl>
    <w:lvl w:ilvl="8" w:tplc="205CD282">
      <w:numFmt w:val="bullet"/>
      <w:lvlText w:val="•"/>
      <w:lvlJc w:val="left"/>
      <w:pPr>
        <w:ind w:left="7865" w:hanging="250"/>
      </w:pPr>
      <w:rPr>
        <w:rFonts w:hint="default"/>
        <w:lang w:val="es-ES" w:eastAsia="en-US" w:bidi="ar-SA"/>
      </w:rPr>
    </w:lvl>
  </w:abstractNum>
  <w:abstractNum w:abstractNumId="2" w15:restartNumberingAfterBreak="0">
    <w:nsid w:val="27E35716"/>
    <w:multiLevelType w:val="hybridMultilevel"/>
    <w:tmpl w:val="3C5AB5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93828"/>
    <w:multiLevelType w:val="multilevel"/>
    <w:tmpl w:val="F6189974"/>
    <w:lvl w:ilvl="0">
      <w:start w:val="1"/>
      <w:numFmt w:val="decimal"/>
      <w:lvlText w:val="%1."/>
      <w:lvlJc w:val="left"/>
      <w:pPr>
        <w:ind w:left="102" w:hanging="27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39" w:hanging="43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668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795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3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06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0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3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71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34E745B3"/>
    <w:multiLevelType w:val="hybridMultilevel"/>
    <w:tmpl w:val="0DB8BC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3461B2"/>
    <w:multiLevelType w:val="hybridMultilevel"/>
    <w:tmpl w:val="6AAE377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3E2E16"/>
    <w:multiLevelType w:val="hybridMultilevel"/>
    <w:tmpl w:val="7E5E7C2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04355A"/>
    <w:multiLevelType w:val="hybridMultilevel"/>
    <w:tmpl w:val="5D2CC9E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1B4A6098">
      <w:start w:val="1"/>
      <w:numFmt w:val="lowerLetter"/>
      <w:lvlText w:val="%2."/>
      <w:lvlJc w:val="left"/>
      <w:pPr>
        <w:ind w:left="1755" w:hanging="675"/>
      </w:pPr>
      <w:rPr>
        <w:rFonts w:hint="default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690707"/>
    <w:multiLevelType w:val="hybridMultilevel"/>
    <w:tmpl w:val="78A25B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9003A3"/>
    <w:multiLevelType w:val="multilevel"/>
    <w:tmpl w:val="F6189974"/>
    <w:lvl w:ilvl="0">
      <w:start w:val="1"/>
      <w:numFmt w:val="decimal"/>
      <w:lvlText w:val="%1."/>
      <w:lvlJc w:val="left"/>
      <w:pPr>
        <w:ind w:left="102" w:hanging="27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43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668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795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3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06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0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3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71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6AE92E84"/>
    <w:multiLevelType w:val="hybridMultilevel"/>
    <w:tmpl w:val="660AF4EC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415F1B"/>
    <w:multiLevelType w:val="multilevel"/>
    <w:tmpl w:val="F6189974"/>
    <w:lvl w:ilvl="0">
      <w:start w:val="1"/>
      <w:numFmt w:val="decimal"/>
      <w:lvlText w:val="%1."/>
      <w:lvlJc w:val="left"/>
      <w:pPr>
        <w:ind w:left="102" w:hanging="27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43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668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795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3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065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0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3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71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7224328A"/>
    <w:multiLevelType w:val="hybridMultilevel"/>
    <w:tmpl w:val="A696471E"/>
    <w:lvl w:ilvl="0" w:tplc="DC28970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9B3D69"/>
    <w:multiLevelType w:val="hybridMultilevel"/>
    <w:tmpl w:val="66A673B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0F">
      <w:start w:val="1"/>
      <w:numFmt w:val="decimal"/>
      <w:lvlText w:val="%2."/>
      <w:lvlJc w:val="left"/>
      <w:pPr>
        <w:ind w:left="1755" w:hanging="675"/>
      </w:pPr>
      <w:rPr>
        <w:rFonts w:hint="default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8788D"/>
    <w:multiLevelType w:val="hybridMultilevel"/>
    <w:tmpl w:val="666CB24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AE75BB"/>
    <w:multiLevelType w:val="hybridMultilevel"/>
    <w:tmpl w:val="930231EA"/>
    <w:lvl w:ilvl="0" w:tplc="72B88512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12"/>
  </w:num>
  <w:num w:numId="5">
    <w:abstractNumId w:val="2"/>
  </w:num>
  <w:num w:numId="6">
    <w:abstractNumId w:val="15"/>
  </w:num>
  <w:num w:numId="7">
    <w:abstractNumId w:val="14"/>
  </w:num>
  <w:num w:numId="8">
    <w:abstractNumId w:val="7"/>
  </w:num>
  <w:num w:numId="9">
    <w:abstractNumId w:val="11"/>
  </w:num>
  <w:num w:numId="10">
    <w:abstractNumId w:val="9"/>
  </w:num>
  <w:num w:numId="11">
    <w:abstractNumId w:val="13"/>
  </w:num>
  <w:num w:numId="12">
    <w:abstractNumId w:val="0"/>
  </w:num>
  <w:num w:numId="13">
    <w:abstractNumId w:val="5"/>
  </w:num>
  <w:num w:numId="14">
    <w:abstractNumId w:val="10"/>
  </w:num>
  <w:num w:numId="15">
    <w:abstractNumId w:val="6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02E"/>
    <w:rsid w:val="00014426"/>
    <w:rsid w:val="0001580D"/>
    <w:rsid w:val="00055C7D"/>
    <w:rsid w:val="0008110D"/>
    <w:rsid w:val="000A228D"/>
    <w:rsid w:val="000F58C3"/>
    <w:rsid w:val="00107EC1"/>
    <w:rsid w:val="00113837"/>
    <w:rsid w:val="00124D50"/>
    <w:rsid w:val="0013053B"/>
    <w:rsid w:val="00172752"/>
    <w:rsid w:val="00220B25"/>
    <w:rsid w:val="00260B8D"/>
    <w:rsid w:val="002C0B94"/>
    <w:rsid w:val="002C2CFE"/>
    <w:rsid w:val="002C4035"/>
    <w:rsid w:val="002F32D2"/>
    <w:rsid w:val="002F52B3"/>
    <w:rsid w:val="002F7490"/>
    <w:rsid w:val="0032148B"/>
    <w:rsid w:val="00352A39"/>
    <w:rsid w:val="0037034C"/>
    <w:rsid w:val="00396B1C"/>
    <w:rsid w:val="003C1028"/>
    <w:rsid w:val="003C1E0B"/>
    <w:rsid w:val="003C5C53"/>
    <w:rsid w:val="003E4335"/>
    <w:rsid w:val="003F172D"/>
    <w:rsid w:val="00404565"/>
    <w:rsid w:val="00413706"/>
    <w:rsid w:val="00481FDD"/>
    <w:rsid w:val="004B1DF3"/>
    <w:rsid w:val="004E1A91"/>
    <w:rsid w:val="004F50FD"/>
    <w:rsid w:val="00520128"/>
    <w:rsid w:val="0055458A"/>
    <w:rsid w:val="00571194"/>
    <w:rsid w:val="005834A5"/>
    <w:rsid w:val="0059032A"/>
    <w:rsid w:val="00592C4D"/>
    <w:rsid w:val="00592FEF"/>
    <w:rsid w:val="005C6B27"/>
    <w:rsid w:val="005E0E27"/>
    <w:rsid w:val="00621051"/>
    <w:rsid w:val="00633551"/>
    <w:rsid w:val="006572FE"/>
    <w:rsid w:val="006576A4"/>
    <w:rsid w:val="0069203C"/>
    <w:rsid w:val="006E2213"/>
    <w:rsid w:val="006F249B"/>
    <w:rsid w:val="007338BE"/>
    <w:rsid w:val="007450C0"/>
    <w:rsid w:val="00755AFF"/>
    <w:rsid w:val="00765703"/>
    <w:rsid w:val="008151D7"/>
    <w:rsid w:val="008D3AAA"/>
    <w:rsid w:val="00900741"/>
    <w:rsid w:val="00915B24"/>
    <w:rsid w:val="00934CD3"/>
    <w:rsid w:val="00943011"/>
    <w:rsid w:val="0096241F"/>
    <w:rsid w:val="00975C19"/>
    <w:rsid w:val="009F403B"/>
    <w:rsid w:val="00A4523B"/>
    <w:rsid w:val="00A662F9"/>
    <w:rsid w:val="00AB3148"/>
    <w:rsid w:val="00AE46D5"/>
    <w:rsid w:val="00AF2C58"/>
    <w:rsid w:val="00B563CA"/>
    <w:rsid w:val="00B753EF"/>
    <w:rsid w:val="00B823EB"/>
    <w:rsid w:val="00B82CC5"/>
    <w:rsid w:val="00BC1572"/>
    <w:rsid w:val="00BC44C6"/>
    <w:rsid w:val="00C61947"/>
    <w:rsid w:val="00CD5B00"/>
    <w:rsid w:val="00CF6E3F"/>
    <w:rsid w:val="00D03839"/>
    <w:rsid w:val="00D23B76"/>
    <w:rsid w:val="00D97F35"/>
    <w:rsid w:val="00DA502E"/>
    <w:rsid w:val="00DC2C32"/>
    <w:rsid w:val="00E445DE"/>
    <w:rsid w:val="00E67E78"/>
    <w:rsid w:val="00E803A4"/>
    <w:rsid w:val="00EC7610"/>
    <w:rsid w:val="00ED052A"/>
    <w:rsid w:val="00F14889"/>
    <w:rsid w:val="00F4218A"/>
    <w:rsid w:val="00F839B0"/>
    <w:rsid w:val="00F86AAF"/>
    <w:rsid w:val="00FD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524D8B"/>
  <w15:docId w15:val="{2AB68160-61A9-4C44-8133-83C2433DC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49" w:hanging="247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link w:val="PrrafodelistaCar"/>
    <w:uiPriority w:val="34"/>
    <w:qFormat/>
    <w:pPr>
      <w:ind w:left="668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2F32D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32D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F32D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32D2"/>
    <w:rPr>
      <w:rFonts w:ascii="Arial MT" w:eastAsia="Arial MT" w:hAnsi="Arial MT" w:cs="Arial MT"/>
      <w:lang w:val="es-ES"/>
    </w:rPr>
  </w:style>
  <w:style w:type="character" w:customStyle="1" w:styleId="PrrafodelistaCar">
    <w:name w:val="Párrafo de lista Car"/>
    <w:link w:val="Prrafodelista"/>
    <w:uiPriority w:val="34"/>
    <w:rsid w:val="00E67E78"/>
    <w:rPr>
      <w:rFonts w:ascii="Arial MT" w:eastAsia="Arial MT" w:hAnsi="Arial MT" w:cs="Arial MT"/>
      <w:lang w:val="es-ES"/>
    </w:rPr>
  </w:style>
  <w:style w:type="paragraph" w:styleId="Sinespaciado">
    <w:name w:val="No Spacing"/>
    <w:uiPriority w:val="1"/>
    <w:qFormat/>
    <w:rsid w:val="00E67E78"/>
    <w:pPr>
      <w:widowControl/>
      <w:autoSpaceDE/>
      <w:autoSpaceDN/>
    </w:pPr>
    <w:rPr>
      <w:rFonts w:ascii="Calibri" w:eastAsia="Calibri" w:hAnsi="Calibri" w:cs="Times New Roman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B82CC5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B82C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6AA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6AAF"/>
    <w:rPr>
      <w:rFonts w:ascii="Tahoma" w:eastAsia="Arial MT" w:hAnsi="Tahoma" w:cs="Tahoma"/>
      <w:sz w:val="16"/>
      <w:szCs w:val="16"/>
      <w:lang w:val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9F403B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9F40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AA7A58AF7C46D2A562F6A3D08E7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5B50A-E71C-441A-9122-A7EEA89F1B6D}"/>
      </w:docPartPr>
      <w:docPartBody>
        <w:p w:rsidR="00A67079" w:rsidRDefault="00364372" w:rsidP="00364372">
          <w:pPr>
            <w:pStyle w:val="A5AA7A58AF7C46D2A562F6A3D08E753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F04D70894B9422B93AB9077834BE6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84AC7-9C39-4602-AFA4-C48DCDAD7084}"/>
      </w:docPartPr>
      <w:docPartBody>
        <w:p w:rsidR="00A67079" w:rsidRDefault="00364372" w:rsidP="00364372">
          <w:pPr>
            <w:pStyle w:val="0F04D70894B9422B93AB9077834BE69C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372"/>
    <w:rsid w:val="001161C8"/>
    <w:rsid w:val="00125CAF"/>
    <w:rsid w:val="00364372"/>
    <w:rsid w:val="00522A5F"/>
    <w:rsid w:val="005D4EBD"/>
    <w:rsid w:val="00A67079"/>
    <w:rsid w:val="00A838CC"/>
    <w:rsid w:val="00B21364"/>
    <w:rsid w:val="00C3291D"/>
    <w:rsid w:val="00C5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64372"/>
    <w:rPr>
      <w:color w:val="808080"/>
    </w:rPr>
  </w:style>
  <w:style w:type="paragraph" w:customStyle="1" w:styleId="A5AA7A58AF7C46D2A562F6A3D08E7535">
    <w:name w:val="A5AA7A58AF7C46D2A562F6A3D08E7535"/>
    <w:rsid w:val="00364372"/>
  </w:style>
  <w:style w:type="paragraph" w:customStyle="1" w:styleId="0F04D70894B9422B93AB9077834BE69C">
    <w:name w:val="0F04D70894B9422B93AB9077834BE69C"/>
    <w:rsid w:val="00364372"/>
  </w:style>
  <w:style w:type="paragraph" w:customStyle="1" w:styleId="F8B9887921A94469A4854F4874F19280">
    <w:name w:val="F8B9887921A94469A4854F4874F19280"/>
    <w:rsid w:val="003643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1209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 Bolivar</cp:lastModifiedBy>
  <cp:revision>2</cp:revision>
  <dcterms:created xsi:type="dcterms:W3CDTF">2024-02-19T20:20:00Z</dcterms:created>
  <dcterms:modified xsi:type="dcterms:W3CDTF">2024-02-19T20:20:00Z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2021-05-06T00:00:00Z</vt:filetime>
  </property>
</Properties>
</file>